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5930" w14:textId="77777777" w:rsidR="00D45C38" w:rsidRPr="00381548" w:rsidRDefault="00D45C38" w:rsidP="00381548">
      <w:pPr>
        <w:jc w:val="both"/>
        <w:rPr>
          <w:rFonts w:cstheme="minorHAnsi"/>
          <w:b/>
          <w:bCs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t>VÝBĚROVÉ ŘÍZENÍ NA PRACOVNÍ MÍSTO</w:t>
      </w:r>
    </w:p>
    <w:p w14:paraId="5C7176E7" w14:textId="77777777" w:rsidR="00D45C38" w:rsidRPr="00381548" w:rsidRDefault="00D45C38" w:rsidP="00381548">
      <w:pPr>
        <w:jc w:val="both"/>
        <w:rPr>
          <w:rFonts w:cstheme="minorHAnsi"/>
          <w:b/>
          <w:bCs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t>Pečující osoba v dětské skupině</w:t>
      </w:r>
    </w:p>
    <w:p w14:paraId="07EB6E6A" w14:textId="77777777" w:rsidR="00D45C38" w:rsidRPr="00381548" w:rsidRDefault="00D45C38" w:rsidP="00381548">
      <w:pPr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sz w:val="24"/>
          <w:szCs w:val="24"/>
        </w:rPr>
        <w:t>zřizovatel / zaměstnavatel: městys Měcholupy</w:t>
      </w:r>
    </w:p>
    <w:p w14:paraId="6DF77A99" w14:textId="77777777" w:rsidR="00D45C38" w:rsidRPr="00381548" w:rsidRDefault="00D45C38" w:rsidP="00381548">
      <w:pPr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sz w:val="24"/>
          <w:szCs w:val="24"/>
        </w:rPr>
        <w:t>439 31 Měcholupy čp. 12</w:t>
      </w:r>
    </w:p>
    <w:p w14:paraId="4A273239" w14:textId="77777777" w:rsidR="00D45C38" w:rsidRPr="00381548" w:rsidRDefault="00D45C38" w:rsidP="00381548">
      <w:pPr>
        <w:jc w:val="both"/>
        <w:rPr>
          <w:rFonts w:cstheme="minorHAnsi"/>
          <w:b/>
          <w:bCs/>
          <w:sz w:val="24"/>
          <w:szCs w:val="24"/>
        </w:rPr>
      </w:pPr>
    </w:p>
    <w:p w14:paraId="5CBE8B3F" w14:textId="77777777" w:rsidR="00D45C38" w:rsidRPr="00381548" w:rsidRDefault="00D45C38" w:rsidP="00381548">
      <w:pPr>
        <w:jc w:val="both"/>
        <w:rPr>
          <w:rFonts w:cstheme="minorHAnsi"/>
          <w:b/>
          <w:bCs/>
          <w:sz w:val="24"/>
          <w:szCs w:val="24"/>
        </w:rPr>
      </w:pPr>
    </w:p>
    <w:p w14:paraId="14F0E839" w14:textId="77777777" w:rsidR="00D45C38" w:rsidRPr="00381548" w:rsidRDefault="00D45C38" w:rsidP="00381548">
      <w:pPr>
        <w:jc w:val="both"/>
        <w:rPr>
          <w:rFonts w:cstheme="minorHAnsi"/>
          <w:b/>
          <w:bCs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t>1. Vyhlašovatel a základní informace</w:t>
      </w:r>
    </w:p>
    <w:p w14:paraId="7909A19A" w14:textId="77777777" w:rsidR="00D45C38" w:rsidRPr="00381548" w:rsidRDefault="00D45C38" w:rsidP="00381548">
      <w:pPr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t>Vyhlašovatel:</w:t>
      </w:r>
      <w:r w:rsidRPr="00381548">
        <w:rPr>
          <w:rFonts w:cstheme="minorHAnsi"/>
          <w:sz w:val="24"/>
          <w:szCs w:val="24"/>
        </w:rPr>
        <w:t xml:space="preserve"> Obec Měcholupy</w:t>
      </w:r>
    </w:p>
    <w:p w14:paraId="01899B6B" w14:textId="77777777" w:rsidR="00D45C38" w:rsidRPr="00381548" w:rsidRDefault="00D45C38" w:rsidP="00381548">
      <w:pPr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t>Organizační zařazení:</w:t>
      </w:r>
      <w:r w:rsidRPr="00381548">
        <w:rPr>
          <w:rFonts w:cstheme="minorHAnsi"/>
          <w:sz w:val="24"/>
          <w:szCs w:val="24"/>
        </w:rPr>
        <w:t xml:space="preserve"> Dětská skupina </w:t>
      </w:r>
      <w:proofErr w:type="spellStart"/>
      <w:r w:rsidRPr="00381548">
        <w:rPr>
          <w:rFonts w:cstheme="minorHAnsi"/>
          <w:sz w:val="24"/>
          <w:szCs w:val="24"/>
        </w:rPr>
        <w:t>Budulínek</w:t>
      </w:r>
      <w:proofErr w:type="spellEnd"/>
      <w:r w:rsidRPr="00381548">
        <w:rPr>
          <w:rFonts w:cstheme="minorHAnsi"/>
          <w:sz w:val="24"/>
          <w:szCs w:val="24"/>
        </w:rPr>
        <w:t xml:space="preserve"> 1 a </w:t>
      </w:r>
      <w:proofErr w:type="spellStart"/>
      <w:r w:rsidRPr="00381548">
        <w:rPr>
          <w:rFonts w:cstheme="minorHAnsi"/>
          <w:sz w:val="24"/>
          <w:szCs w:val="24"/>
        </w:rPr>
        <w:t>Budulínek</w:t>
      </w:r>
      <w:proofErr w:type="spellEnd"/>
      <w:r w:rsidRPr="00381548">
        <w:rPr>
          <w:rFonts w:cstheme="minorHAnsi"/>
          <w:sz w:val="24"/>
          <w:szCs w:val="24"/>
        </w:rPr>
        <w:t xml:space="preserve"> 2 (2 samostatné skupiny, kapacita každé 10 dětí)</w:t>
      </w:r>
    </w:p>
    <w:p w14:paraId="171BFEC3" w14:textId="77777777" w:rsidR="00D45C38" w:rsidRPr="00381548" w:rsidRDefault="00D45C38" w:rsidP="00381548">
      <w:pPr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t>Druh práce:</w:t>
      </w:r>
      <w:r w:rsidRPr="00381548">
        <w:rPr>
          <w:rFonts w:cstheme="minorHAnsi"/>
          <w:sz w:val="24"/>
          <w:szCs w:val="24"/>
        </w:rPr>
        <w:t xml:space="preserve"> Pečující osoba v dětské skupině</w:t>
      </w:r>
    </w:p>
    <w:p w14:paraId="28093CBC" w14:textId="77777777" w:rsidR="00D45C38" w:rsidRPr="00381548" w:rsidRDefault="00D45C38" w:rsidP="00381548">
      <w:pPr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t>Místo výkonu práce:</w:t>
      </w:r>
      <w:r w:rsidRPr="00381548">
        <w:rPr>
          <w:rFonts w:cstheme="minorHAnsi"/>
          <w:sz w:val="24"/>
          <w:szCs w:val="24"/>
        </w:rPr>
        <w:t xml:space="preserve"> 439 31 Měcholupy čp. 63</w:t>
      </w:r>
    </w:p>
    <w:p w14:paraId="056BB8A0" w14:textId="0EB1E8DC" w:rsidR="00D45C38" w:rsidRPr="00381548" w:rsidRDefault="00D45C38" w:rsidP="00381548">
      <w:pPr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t>Předpokládaný nástup:</w:t>
      </w:r>
      <w:r w:rsidRPr="00381548">
        <w:rPr>
          <w:rFonts w:cstheme="minorHAnsi"/>
          <w:sz w:val="24"/>
          <w:szCs w:val="24"/>
        </w:rPr>
        <w:t xml:space="preserve"> květen 2026</w:t>
      </w:r>
    </w:p>
    <w:p w14:paraId="1096966D" w14:textId="3BD2E450" w:rsidR="00D45C38" w:rsidRPr="00381548" w:rsidRDefault="00D45C38" w:rsidP="00381548">
      <w:pPr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t>Doba trvání pracovního poměru:</w:t>
      </w:r>
      <w:r w:rsidRPr="00381548">
        <w:rPr>
          <w:rFonts w:cstheme="minorHAnsi"/>
          <w:sz w:val="24"/>
          <w:szCs w:val="24"/>
        </w:rPr>
        <w:t xml:space="preserve"> na dobu neurčitou </w:t>
      </w:r>
    </w:p>
    <w:p w14:paraId="7C158995" w14:textId="77777777" w:rsidR="00D45C38" w:rsidRPr="00381548" w:rsidRDefault="00D45C38" w:rsidP="00381548">
      <w:pPr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t>Pracovní úvazek:</w:t>
      </w:r>
      <w:r w:rsidRPr="00381548">
        <w:rPr>
          <w:rFonts w:cstheme="minorHAnsi"/>
          <w:sz w:val="24"/>
          <w:szCs w:val="24"/>
        </w:rPr>
        <w:t xml:space="preserve"> dle dohody</w:t>
      </w:r>
    </w:p>
    <w:p w14:paraId="614C013D" w14:textId="53F4E667" w:rsidR="00D45C38" w:rsidRPr="00381548" w:rsidRDefault="00A00C1B" w:rsidP="00381548">
      <w:pPr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t>Provozní doba</w:t>
      </w:r>
      <w:r w:rsidR="00D45C38" w:rsidRPr="00381548">
        <w:rPr>
          <w:rFonts w:cstheme="minorHAnsi"/>
          <w:sz w:val="24"/>
          <w:szCs w:val="24"/>
        </w:rPr>
        <w:t>: provoz dětské skupiny max. 10 hodin denně; rozvržení směn dle docházky dětí a provozních potřeb.</w:t>
      </w:r>
      <w:r w:rsidR="00364DA2" w:rsidRPr="00381548">
        <w:rPr>
          <w:rFonts w:cstheme="minorHAnsi"/>
          <w:sz w:val="24"/>
          <w:szCs w:val="24"/>
        </w:rPr>
        <w:t xml:space="preserve"> </w:t>
      </w:r>
    </w:p>
    <w:p w14:paraId="3BD87D2B" w14:textId="77777777" w:rsidR="00D45C38" w:rsidRPr="00381548" w:rsidRDefault="00D45C38" w:rsidP="00381548">
      <w:pPr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t>Kontaktní osoba:</w:t>
      </w:r>
      <w:r w:rsidRPr="00381548">
        <w:rPr>
          <w:rFonts w:cstheme="minorHAnsi"/>
          <w:sz w:val="24"/>
          <w:szCs w:val="24"/>
        </w:rPr>
        <w:t xml:space="preserve"> Ing. Doris Černíková</w:t>
      </w:r>
    </w:p>
    <w:p w14:paraId="7B46A5B2" w14:textId="482D6252" w:rsidR="00D45C38" w:rsidRPr="00381548" w:rsidRDefault="00D45C38" w:rsidP="00381548">
      <w:pPr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t>Telefon / e-mail:</w:t>
      </w:r>
      <w:r w:rsidRPr="00381548">
        <w:rPr>
          <w:rFonts w:cstheme="minorHAnsi"/>
          <w:sz w:val="24"/>
          <w:szCs w:val="24"/>
        </w:rPr>
        <w:t xml:space="preserve"> 724</w:t>
      </w:r>
      <w:r w:rsidR="00A00C1B" w:rsidRPr="00381548">
        <w:rPr>
          <w:rFonts w:cstheme="minorHAnsi"/>
          <w:sz w:val="24"/>
          <w:szCs w:val="24"/>
        </w:rPr>
        <w:t> </w:t>
      </w:r>
      <w:r w:rsidRPr="00381548">
        <w:rPr>
          <w:rFonts w:cstheme="minorHAnsi"/>
          <w:sz w:val="24"/>
          <w:szCs w:val="24"/>
        </w:rPr>
        <w:t>179</w:t>
      </w:r>
      <w:r w:rsidR="00A00C1B" w:rsidRPr="00381548">
        <w:rPr>
          <w:rFonts w:cstheme="minorHAnsi"/>
          <w:sz w:val="24"/>
          <w:szCs w:val="24"/>
        </w:rPr>
        <w:t xml:space="preserve"> </w:t>
      </w:r>
      <w:proofErr w:type="gramStart"/>
      <w:r w:rsidRPr="00381548">
        <w:rPr>
          <w:rFonts w:cstheme="minorHAnsi"/>
          <w:sz w:val="24"/>
          <w:szCs w:val="24"/>
        </w:rPr>
        <w:t>639 ,</w:t>
      </w:r>
      <w:proofErr w:type="gramEnd"/>
      <w:r w:rsidRPr="00381548">
        <w:rPr>
          <w:rFonts w:cstheme="minorHAnsi"/>
          <w:sz w:val="24"/>
          <w:szCs w:val="24"/>
        </w:rPr>
        <w:t xml:space="preserve"> </w:t>
      </w:r>
      <w:r w:rsidR="00A00C1B" w:rsidRPr="00381548">
        <w:rPr>
          <w:rFonts w:cstheme="minorHAnsi"/>
          <w:sz w:val="24"/>
          <w:szCs w:val="24"/>
        </w:rPr>
        <w:t xml:space="preserve"> </w:t>
      </w:r>
      <w:hyperlink r:id="rId5" w:history="1">
        <w:r w:rsidR="00A00C1B" w:rsidRPr="00381548">
          <w:rPr>
            <w:rStyle w:val="Hypertextovodkaz"/>
            <w:rFonts w:cstheme="minorHAnsi"/>
            <w:sz w:val="24"/>
            <w:szCs w:val="24"/>
          </w:rPr>
          <w:t>cernikova@mecholupy-sc.cz</w:t>
        </w:r>
      </w:hyperlink>
      <w:r w:rsidRPr="00381548">
        <w:rPr>
          <w:rFonts w:cstheme="minorHAnsi"/>
          <w:sz w:val="24"/>
          <w:szCs w:val="24"/>
        </w:rPr>
        <w:t xml:space="preserve"> </w:t>
      </w:r>
    </w:p>
    <w:p w14:paraId="604F9E04" w14:textId="77777777" w:rsidR="00D45C38" w:rsidRPr="00381548" w:rsidRDefault="00D45C38" w:rsidP="00381548">
      <w:pPr>
        <w:jc w:val="both"/>
        <w:rPr>
          <w:rFonts w:cstheme="minorHAnsi"/>
          <w:sz w:val="24"/>
          <w:szCs w:val="24"/>
        </w:rPr>
      </w:pPr>
    </w:p>
    <w:p w14:paraId="371619D5" w14:textId="248DB026" w:rsidR="00D45C38" w:rsidRPr="00381548" w:rsidRDefault="00D45C38" w:rsidP="00381548">
      <w:pPr>
        <w:jc w:val="both"/>
        <w:rPr>
          <w:rFonts w:cstheme="minorHAnsi"/>
          <w:b/>
          <w:bCs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t xml:space="preserve">2. Popis pracovní činnosti </w:t>
      </w:r>
    </w:p>
    <w:p w14:paraId="65E9CB3B" w14:textId="77777777" w:rsidR="00D45C38" w:rsidRPr="00381548" w:rsidRDefault="00D45C38" w:rsidP="00381548">
      <w:pPr>
        <w:numPr>
          <w:ilvl w:val="0"/>
          <w:numId w:val="1"/>
        </w:numPr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sz w:val="24"/>
          <w:szCs w:val="24"/>
        </w:rPr>
        <w:t xml:space="preserve">přímá péče o děti v dětské skupině (děti typicky od 12 měsíců do 3 let), </w:t>
      </w:r>
    </w:p>
    <w:p w14:paraId="552681E1" w14:textId="77777777" w:rsidR="00D45C38" w:rsidRPr="00381548" w:rsidRDefault="00D45C38" w:rsidP="00381548">
      <w:pPr>
        <w:numPr>
          <w:ilvl w:val="0"/>
          <w:numId w:val="1"/>
        </w:numPr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sz w:val="24"/>
          <w:szCs w:val="24"/>
        </w:rPr>
        <w:t xml:space="preserve">zajištění bezpečného a podnětného prostředí, rozvojových a výchovných aktivit, </w:t>
      </w:r>
    </w:p>
    <w:p w14:paraId="415180B6" w14:textId="77777777" w:rsidR="00D45C38" w:rsidRPr="00381548" w:rsidRDefault="00D45C38" w:rsidP="00381548">
      <w:pPr>
        <w:numPr>
          <w:ilvl w:val="0"/>
          <w:numId w:val="1"/>
        </w:numPr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sz w:val="24"/>
          <w:szCs w:val="24"/>
        </w:rPr>
        <w:t xml:space="preserve">spolupráce s rodiči, předávání informací o dítěti v rozsahu nastavených pravidel, </w:t>
      </w:r>
    </w:p>
    <w:p w14:paraId="6EC39623" w14:textId="77777777" w:rsidR="00D45C38" w:rsidRPr="00381548" w:rsidRDefault="00D45C38" w:rsidP="00381548">
      <w:pPr>
        <w:numPr>
          <w:ilvl w:val="0"/>
          <w:numId w:val="1"/>
        </w:numPr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sz w:val="24"/>
          <w:szCs w:val="24"/>
        </w:rPr>
        <w:t xml:space="preserve">dodržování vnitřních pravidel dětské skupiny, vedení potřebné evidence, </w:t>
      </w:r>
    </w:p>
    <w:p w14:paraId="6063BC9E" w14:textId="77777777" w:rsidR="00D45C38" w:rsidRPr="00381548" w:rsidRDefault="00D45C38" w:rsidP="00381548">
      <w:pPr>
        <w:numPr>
          <w:ilvl w:val="0"/>
          <w:numId w:val="1"/>
        </w:numPr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sz w:val="24"/>
          <w:szCs w:val="24"/>
        </w:rPr>
        <w:t xml:space="preserve">spolupráce v týmu pečujících osob, zástupy dle směn, </w:t>
      </w:r>
    </w:p>
    <w:p w14:paraId="6D47D5A2" w14:textId="77777777" w:rsidR="00D45C38" w:rsidRPr="00381548" w:rsidRDefault="00D45C38" w:rsidP="00381548">
      <w:pPr>
        <w:numPr>
          <w:ilvl w:val="0"/>
          <w:numId w:val="1"/>
        </w:numPr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sz w:val="24"/>
          <w:szCs w:val="24"/>
        </w:rPr>
        <w:t xml:space="preserve">účast na dalším vzdělávání včetně kurzu první pomoci zaměřeného na dětský věk. </w:t>
      </w:r>
    </w:p>
    <w:p w14:paraId="77DB98B1" w14:textId="77777777" w:rsidR="00D45C38" w:rsidRPr="00381548" w:rsidRDefault="00D45C38" w:rsidP="00381548">
      <w:pPr>
        <w:jc w:val="both"/>
        <w:rPr>
          <w:rFonts w:cstheme="minorHAnsi"/>
          <w:sz w:val="24"/>
          <w:szCs w:val="24"/>
        </w:rPr>
      </w:pPr>
    </w:p>
    <w:p w14:paraId="4D6C33DB" w14:textId="77777777" w:rsidR="00D45C38" w:rsidRDefault="00D45C38" w:rsidP="00381548">
      <w:pPr>
        <w:jc w:val="both"/>
        <w:rPr>
          <w:rFonts w:cstheme="minorHAnsi"/>
          <w:b/>
          <w:bCs/>
          <w:sz w:val="24"/>
          <w:szCs w:val="24"/>
        </w:rPr>
      </w:pPr>
    </w:p>
    <w:p w14:paraId="4CD63B97" w14:textId="77777777" w:rsidR="00381548" w:rsidRPr="00381548" w:rsidRDefault="00381548" w:rsidP="00381548">
      <w:pPr>
        <w:jc w:val="both"/>
        <w:rPr>
          <w:rFonts w:cstheme="minorHAnsi"/>
          <w:b/>
          <w:bCs/>
          <w:sz w:val="24"/>
          <w:szCs w:val="24"/>
        </w:rPr>
      </w:pPr>
    </w:p>
    <w:p w14:paraId="3E7DAD6B" w14:textId="25FBF17E" w:rsidR="00D45C38" w:rsidRPr="00381548" w:rsidRDefault="00D45C38" w:rsidP="00381548">
      <w:pPr>
        <w:jc w:val="both"/>
        <w:rPr>
          <w:rFonts w:cstheme="minorHAnsi"/>
          <w:b/>
          <w:bCs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lastRenderedPageBreak/>
        <w:t>3. Požadavky na uchazeče</w:t>
      </w:r>
    </w:p>
    <w:p w14:paraId="7672CA18" w14:textId="77777777" w:rsidR="00D45C38" w:rsidRPr="00381548" w:rsidRDefault="00D45C38" w:rsidP="00381548">
      <w:pPr>
        <w:jc w:val="both"/>
        <w:rPr>
          <w:rFonts w:cstheme="minorHAnsi"/>
          <w:b/>
          <w:bCs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t>3.1 Povinné (minimální) požadavky</w:t>
      </w:r>
    </w:p>
    <w:p w14:paraId="2CBFEDF6" w14:textId="77777777" w:rsidR="00D45C38" w:rsidRPr="00381548" w:rsidRDefault="00D45C38" w:rsidP="00381548">
      <w:pPr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sz w:val="24"/>
          <w:szCs w:val="24"/>
        </w:rPr>
        <w:t>Uchazeč musí splňovat zejména tyto předpoklady:</w:t>
      </w:r>
    </w:p>
    <w:p w14:paraId="5A18B7EE" w14:textId="11253735" w:rsidR="00D45C38" w:rsidRPr="00381548" w:rsidRDefault="00D45C38" w:rsidP="00381548">
      <w:pPr>
        <w:numPr>
          <w:ilvl w:val="0"/>
          <w:numId w:val="2"/>
        </w:numPr>
        <w:tabs>
          <w:tab w:val="left" w:pos="709"/>
        </w:tabs>
        <w:jc w:val="both"/>
        <w:rPr>
          <w:rFonts w:cstheme="minorHAnsi"/>
          <w:b/>
          <w:bCs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t>Odborná způsobilost (kvalifikace)</w:t>
      </w:r>
      <w:r w:rsidRPr="00381548">
        <w:rPr>
          <w:rFonts w:cstheme="minorHAnsi"/>
          <w:sz w:val="24"/>
          <w:szCs w:val="24"/>
        </w:rPr>
        <w:t xml:space="preserve"> pro výkon činnosti pečující osoby v dětské skupině podle zákona o dětských skupinách</w:t>
      </w:r>
      <w:r w:rsidR="00A00C1B" w:rsidRPr="00381548">
        <w:rPr>
          <w:rFonts w:cstheme="minorHAnsi"/>
          <w:sz w:val="24"/>
          <w:szCs w:val="24"/>
        </w:rPr>
        <w:t xml:space="preserve"> </w:t>
      </w:r>
      <w:r w:rsidR="007F59E0" w:rsidRPr="00381548">
        <w:rPr>
          <w:rFonts w:cstheme="minorHAnsi"/>
          <w:sz w:val="24"/>
          <w:szCs w:val="24"/>
        </w:rPr>
        <w:t xml:space="preserve">minimálně </w:t>
      </w:r>
      <w:r w:rsidR="00A00C1B" w:rsidRPr="00381548">
        <w:rPr>
          <w:rFonts w:cstheme="minorHAnsi"/>
          <w:sz w:val="24"/>
          <w:szCs w:val="24"/>
        </w:rPr>
        <w:t>p</w:t>
      </w:r>
      <w:r w:rsidR="007F59E0" w:rsidRPr="00381548">
        <w:rPr>
          <w:rFonts w:cstheme="minorHAnsi"/>
          <w:sz w:val="24"/>
          <w:szCs w:val="24"/>
        </w:rPr>
        <w:t xml:space="preserve">rofesní kvalifikace: </w:t>
      </w:r>
      <w:r w:rsidR="007F59E0" w:rsidRPr="00381548">
        <w:rPr>
          <w:rFonts w:cstheme="minorHAnsi"/>
          <w:b/>
          <w:bCs/>
          <w:sz w:val="24"/>
          <w:szCs w:val="24"/>
        </w:rPr>
        <w:t>Osvědčení o profesní kvalifikaci Chůva pro děti v dětské skupině (kód 69-073-M).</w:t>
      </w:r>
    </w:p>
    <w:p w14:paraId="0154FCD5" w14:textId="57A92567" w:rsidR="00D45C38" w:rsidRPr="00381548" w:rsidRDefault="00D45C38" w:rsidP="00381548">
      <w:pPr>
        <w:numPr>
          <w:ilvl w:val="0"/>
          <w:numId w:val="2"/>
        </w:numPr>
        <w:tabs>
          <w:tab w:val="left" w:pos="709"/>
        </w:tabs>
        <w:jc w:val="both"/>
        <w:rPr>
          <w:rFonts w:cstheme="minorHAnsi"/>
          <w:b/>
          <w:bCs/>
          <w:color w:val="EE0000"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t>Bezúhonnost</w:t>
      </w:r>
      <w:r w:rsidRPr="00381548">
        <w:rPr>
          <w:rFonts w:cstheme="minorHAnsi"/>
          <w:sz w:val="24"/>
          <w:szCs w:val="24"/>
        </w:rPr>
        <w:t xml:space="preserve"> </w:t>
      </w:r>
      <w:r w:rsidR="00A00C1B" w:rsidRPr="00381548">
        <w:rPr>
          <w:rFonts w:cstheme="minorHAnsi"/>
          <w:sz w:val="24"/>
          <w:szCs w:val="24"/>
        </w:rPr>
        <w:t>výpis z TR</w:t>
      </w:r>
    </w:p>
    <w:p w14:paraId="347422EA" w14:textId="77777777" w:rsidR="00D45C38" w:rsidRPr="00381548" w:rsidRDefault="00D45C38" w:rsidP="00381548">
      <w:pPr>
        <w:numPr>
          <w:ilvl w:val="0"/>
          <w:numId w:val="2"/>
        </w:numPr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t>Zletilost a plná svéprávnost</w:t>
      </w:r>
      <w:r w:rsidRPr="00381548">
        <w:rPr>
          <w:rFonts w:cstheme="minorHAnsi"/>
          <w:sz w:val="24"/>
          <w:szCs w:val="24"/>
        </w:rPr>
        <w:t>.</w:t>
      </w:r>
    </w:p>
    <w:p w14:paraId="666C32F0" w14:textId="5E685804" w:rsidR="00D45C38" w:rsidRPr="00381548" w:rsidRDefault="00D45C38" w:rsidP="00381548">
      <w:pPr>
        <w:numPr>
          <w:ilvl w:val="0"/>
          <w:numId w:val="2"/>
        </w:numPr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t>Zdravotní způsobilost</w:t>
      </w:r>
      <w:r w:rsidRPr="00381548">
        <w:rPr>
          <w:rFonts w:cstheme="minorHAnsi"/>
          <w:sz w:val="24"/>
          <w:szCs w:val="24"/>
        </w:rPr>
        <w:t xml:space="preserve"> k práci a k péči o dítě v dětské skupině, doložená lékařským posudkem </w:t>
      </w:r>
      <w:r w:rsidR="007F59E0" w:rsidRPr="00381548">
        <w:rPr>
          <w:rFonts w:cstheme="minorHAnsi"/>
          <w:sz w:val="24"/>
          <w:szCs w:val="24"/>
        </w:rPr>
        <w:t xml:space="preserve">+ Zdravotní průkaz: </w:t>
      </w:r>
      <w:r w:rsidR="00381548">
        <w:rPr>
          <w:rFonts w:cstheme="minorHAnsi"/>
          <w:sz w:val="24"/>
          <w:szCs w:val="24"/>
        </w:rPr>
        <w:t>n</w:t>
      </w:r>
      <w:r w:rsidR="007F59E0" w:rsidRPr="00381548">
        <w:rPr>
          <w:rFonts w:cstheme="minorHAnsi"/>
          <w:sz w:val="24"/>
          <w:szCs w:val="24"/>
        </w:rPr>
        <w:t>ezbytný pro práci v potravinářství (manipulace se stravou pro děti</w:t>
      </w:r>
      <w:r w:rsidR="00A00C1B" w:rsidRPr="00381548">
        <w:rPr>
          <w:rFonts w:cstheme="minorHAnsi"/>
          <w:sz w:val="24"/>
          <w:szCs w:val="24"/>
        </w:rPr>
        <w:t>)</w:t>
      </w:r>
    </w:p>
    <w:p w14:paraId="1245701B" w14:textId="6405721C" w:rsidR="00A00C1B" w:rsidRPr="00381548" w:rsidRDefault="00D45C38" w:rsidP="00381548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/>
          <w:bCs/>
          <w:color w:val="EE0000"/>
          <w:kern w:val="0"/>
          <w:sz w:val="24"/>
          <w:szCs w:val="24"/>
          <w:lang w:eastAsia="cs-CZ"/>
          <w14:ligatures w14:val="none"/>
        </w:rPr>
      </w:pPr>
      <w:r w:rsidRPr="00381548">
        <w:rPr>
          <w:rFonts w:cstheme="minorHAnsi"/>
          <w:b/>
          <w:bCs/>
          <w:sz w:val="24"/>
          <w:szCs w:val="24"/>
        </w:rPr>
        <w:t xml:space="preserve">Schopnost </w:t>
      </w:r>
      <w:r w:rsidRPr="00381548">
        <w:rPr>
          <w:rFonts w:cstheme="minorHAnsi"/>
          <w:sz w:val="24"/>
          <w:szCs w:val="24"/>
        </w:rPr>
        <w:t>práce v týmu, spolehlivost, zodpovědný přístup</w:t>
      </w:r>
      <w:r w:rsidR="00CA1EB1" w:rsidRPr="00381548">
        <w:rPr>
          <w:rFonts w:cstheme="minorHAnsi"/>
          <w:sz w:val="24"/>
          <w:szCs w:val="24"/>
        </w:rPr>
        <w:t xml:space="preserve">  </w:t>
      </w:r>
    </w:p>
    <w:p w14:paraId="5338E57C" w14:textId="77777777" w:rsidR="008E419F" w:rsidRPr="00381548" w:rsidRDefault="008E419F" w:rsidP="00381548">
      <w:pPr>
        <w:spacing w:after="0" w:line="240" w:lineRule="auto"/>
        <w:ind w:left="426"/>
        <w:jc w:val="both"/>
        <w:rPr>
          <w:rFonts w:eastAsia="Times New Roman" w:cstheme="minorHAnsi"/>
          <w:b/>
          <w:bCs/>
          <w:color w:val="EE0000"/>
          <w:kern w:val="0"/>
          <w:sz w:val="24"/>
          <w:szCs w:val="24"/>
          <w:lang w:eastAsia="cs-CZ"/>
          <w14:ligatures w14:val="none"/>
        </w:rPr>
      </w:pPr>
    </w:p>
    <w:p w14:paraId="21B95342" w14:textId="6C7D1EAD" w:rsidR="00381548" w:rsidRPr="00381548" w:rsidRDefault="00B2577F" w:rsidP="00381548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381548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Povinné další vzdělávání</w:t>
      </w:r>
      <w:r w:rsidRPr="0038154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: Pečující osoby mají povinnost se vzdělávat v rozsahu minimálně 8 hodin ročně (např. v oblasti pedagogiky, psychologie nebo péče o zdraví)</w:t>
      </w:r>
    </w:p>
    <w:p w14:paraId="67887A32" w14:textId="77777777" w:rsidR="00B2577F" w:rsidRPr="00381548" w:rsidRDefault="00B2577F" w:rsidP="003815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381548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První pomoc</w:t>
      </w:r>
      <w:r w:rsidRPr="0038154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: Zaměstnanci musí absolvovat kurz první pomoci zaměřený na děti (v rámci odborné způsobilosti nebo pravidelných školení).</w:t>
      </w:r>
    </w:p>
    <w:p w14:paraId="178F7627" w14:textId="77777777" w:rsidR="00B2577F" w:rsidRPr="00381548" w:rsidRDefault="00B2577F" w:rsidP="00381548">
      <w:pPr>
        <w:ind w:left="709"/>
        <w:jc w:val="both"/>
        <w:rPr>
          <w:rFonts w:cstheme="minorHAnsi"/>
          <w:sz w:val="24"/>
          <w:szCs w:val="24"/>
        </w:rPr>
      </w:pPr>
    </w:p>
    <w:p w14:paraId="588E3092" w14:textId="77777777" w:rsidR="00D45C38" w:rsidRPr="00381548" w:rsidRDefault="00D45C38" w:rsidP="00381548">
      <w:pPr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sz w:val="24"/>
          <w:szCs w:val="24"/>
        </w:rPr>
        <w:t>Pozn.: Zaměstnavatel uzavírá s vybraným uchazečem pracovní smlouvu (základní pracovněprávní vztah).</w:t>
      </w:r>
    </w:p>
    <w:p w14:paraId="61EA2987" w14:textId="77777777" w:rsidR="00D45C38" w:rsidRPr="00381548" w:rsidRDefault="00D45C38" w:rsidP="00381548">
      <w:pPr>
        <w:jc w:val="both"/>
        <w:rPr>
          <w:rFonts w:cstheme="minorHAnsi"/>
          <w:b/>
          <w:bCs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t>3.2 Výhodou</w:t>
      </w:r>
    </w:p>
    <w:p w14:paraId="6F480DBC" w14:textId="77777777" w:rsidR="00D45C38" w:rsidRPr="00381548" w:rsidRDefault="00D45C38" w:rsidP="00381548">
      <w:pPr>
        <w:numPr>
          <w:ilvl w:val="0"/>
          <w:numId w:val="3"/>
        </w:numPr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sz w:val="24"/>
          <w:szCs w:val="24"/>
        </w:rPr>
        <w:t xml:space="preserve">praxe v péči o děti do 3 let, </w:t>
      </w:r>
    </w:p>
    <w:p w14:paraId="3A43E281" w14:textId="77777777" w:rsidR="00D45C38" w:rsidRPr="00381548" w:rsidRDefault="00D45C38" w:rsidP="00381548">
      <w:pPr>
        <w:numPr>
          <w:ilvl w:val="0"/>
          <w:numId w:val="3"/>
        </w:numPr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sz w:val="24"/>
          <w:szCs w:val="24"/>
        </w:rPr>
        <w:t xml:space="preserve">absolvovaný kurz první pomoci zaměřený na dětský věk (aktuální), </w:t>
      </w:r>
    </w:p>
    <w:p w14:paraId="5955366B" w14:textId="77777777" w:rsidR="00D45C38" w:rsidRPr="00381548" w:rsidRDefault="00D45C38" w:rsidP="00381548">
      <w:pPr>
        <w:numPr>
          <w:ilvl w:val="0"/>
          <w:numId w:val="3"/>
        </w:numPr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sz w:val="24"/>
          <w:szCs w:val="24"/>
        </w:rPr>
        <w:t xml:space="preserve">zkušenost s adaptací dětí a komunikací s rodiči, </w:t>
      </w:r>
    </w:p>
    <w:p w14:paraId="3515929E" w14:textId="77777777" w:rsidR="00D45C38" w:rsidRPr="00381548" w:rsidRDefault="00D45C38" w:rsidP="00381548">
      <w:pPr>
        <w:numPr>
          <w:ilvl w:val="0"/>
          <w:numId w:val="3"/>
        </w:numPr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sz w:val="24"/>
          <w:szCs w:val="24"/>
        </w:rPr>
        <w:t xml:space="preserve">znalost hygienických návyků, režimu dne, práce s dětmi v kolektivu. </w:t>
      </w:r>
    </w:p>
    <w:p w14:paraId="17A698E2" w14:textId="77777777" w:rsidR="00D45C38" w:rsidRPr="00381548" w:rsidRDefault="00D45C38" w:rsidP="00381548">
      <w:pPr>
        <w:jc w:val="both"/>
        <w:rPr>
          <w:rFonts w:cstheme="minorHAnsi"/>
          <w:sz w:val="24"/>
          <w:szCs w:val="24"/>
        </w:rPr>
      </w:pPr>
    </w:p>
    <w:p w14:paraId="6D43D5A3" w14:textId="77777777" w:rsidR="00D45C38" w:rsidRPr="00381548" w:rsidRDefault="00D45C38" w:rsidP="00381548">
      <w:pPr>
        <w:jc w:val="both"/>
        <w:rPr>
          <w:rFonts w:cstheme="minorHAnsi"/>
          <w:b/>
          <w:bCs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t>4. Přihláška a požadované doklady</w:t>
      </w:r>
    </w:p>
    <w:p w14:paraId="5E67CF9D" w14:textId="77777777" w:rsidR="00D45C38" w:rsidRPr="00381548" w:rsidRDefault="00D45C38" w:rsidP="00381548">
      <w:pPr>
        <w:jc w:val="both"/>
        <w:rPr>
          <w:rFonts w:cstheme="minorHAnsi"/>
          <w:b/>
          <w:bCs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t>4.1 Přihláška musí obsahovat</w:t>
      </w:r>
    </w:p>
    <w:p w14:paraId="4F94AE8C" w14:textId="77777777" w:rsidR="00D45C38" w:rsidRPr="00381548" w:rsidRDefault="00D45C38" w:rsidP="00381548">
      <w:pPr>
        <w:numPr>
          <w:ilvl w:val="0"/>
          <w:numId w:val="4"/>
        </w:numPr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sz w:val="24"/>
          <w:szCs w:val="24"/>
        </w:rPr>
        <w:t xml:space="preserve">jméno, příjmení, datum narození, </w:t>
      </w:r>
    </w:p>
    <w:p w14:paraId="15F91C02" w14:textId="77777777" w:rsidR="00D45C38" w:rsidRPr="00381548" w:rsidRDefault="00D45C38" w:rsidP="00381548">
      <w:pPr>
        <w:numPr>
          <w:ilvl w:val="0"/>
          <w:numId w:val="4"/>
        </w:numPr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sz w:val="24"/>
          <w:szCs w:val="24"/>
        </w:rPr>
        <w:t xml:space="preserve">kontaktní adresu, telefon, e-mail, </w:t>
      </w:r>
    </w:p>
    <w:p w14:paraId="10B448D4" w14:textId="77777777" w:rsidR="00D45C38" w:rsidRPr="00381548" w:rsidRDefault="00D45C38" w:rsidP="00381548">
      <w:pPr>
        <w:numPr>
          <w:ilvl w:val="0"/>
          <w:numId w:val="4"/>
        </w:numPr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sz w:val="24"/>
          <w:szCs w:val="24"/>
        </w:rPr>
        <w:t xml:space="preserve">označení pozice, o kterou se uchazeč hlásí, </w:t>
      </w:r>
    </w:p>
    <w:p w14:paraId="6F5AA728" w14:textId="77777777" w:rsidR="00D45C38" w:rsidRPr="00381548" w:rsidRDefault="00D45C38" w:rsidP="00381548">
      <w:pPr>
        <w:numPr>
          <w:ilvl w:val="0"/>
          <w:numId w:val="4"/>
        </w:numPr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sz w:val="24"/>
          <w:szCs w:val="24"/>
        </w:rPr>
        <w:t xml:space="preserve">datum a podpis. </w:t>
      </w:r>
    </w:p>
    <w:p w14:paraId="03CBA7F0" w14:textId="77777777" w:rsidR="00D45C38" w:rsidRPr="00381548" w:rsidRDefault="00D45C38" w:rsidP="00381548">
      <w:pPr>
        <w:jc w:val="both"/>
        <w:rPr>
          <w:rFonts w:cstheme="minorHAnsi"/>
          <w:b/>
          <w:bCs/>
          <w:sz w:val="24"/>
          <w:szCs w:val="24"/>
        </w:rPr>
      </w:pPr>
      <w:r w:rsidRPr="00381548">
        <w:rPr>
          <w:rFonts w:cstheme="minorHAnsi"/>
          <w:b/>
          <w:bCs/>
          <w:sz w:val="24"/>
          <w:szCs w:val="24"/>
        </w:rPr>
        <w:lastRenderedPageBreak/>
        <w:t>4.2 Povinné přílohy k přihlášce</w:t>
      </w:r>
    </w:p>
    <w:p w14:paraId="36F66626" w14:textId="77777777" w:rsidR="00D45C38" w:rsidRPr="00381548" w:rsidRDefault="00D45C38" w:rsidP="00381548">
      <w:pPr>
        <w:numPr>
          <w:ilvl w:val="0"/>
          <w:numId w:val="5"/>
        </w:numPr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381548">
        <w:rPr>
          <w:rFonts w:cstheme="minorHAnsi"/>
          <w:sz w:val="24"/>
          <w:szCs w:val="24"/>
        </w:rPr>
        <w:t xml:space="preserve">strukturovaný životopis, </w:t>
      </w:r>
    </w:p>
    <w:p w14:paraId="25B98FFB" w14:textId="1AC78432" w:rsidR="00D45C38" w:rsidRPr="00381548" w:rsidRDefault="002F3815" w:rsidP="00381548">
      <w:pPr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sz w:val="24"/>
          <w:szCs w:val="24"/>
        </w:rPr>
        <w:t xml:space="preserve">ověřená </w:t>
      </w:r>
      <w:r w:rsidR="00D45C38" w:rsidRPr="00381548">
        <w:rPr>
          <w:sz w:val="24"/>
          <w:szCs w:val="24"/>
        </w:rPr>
        <w:t xml:space="preserve">kopie dokladu o dosaženém vzdělání a odborné kvalifikaci (dle požadavků zákona o dětských skupinách), </w:t>
      </w:r>
    </w:p>
    <w:p w14:paraId="5AD5514C" w14:textId="662024CD" w:rsidR="00D45C38" w:rsidRPr="00381548" w:rsidRDefault="00D45C38" w:rsidP="00381548">
      <w:pPr>
        <w:numPr>
          <w:ilvl w:val="0"/>
          <w:numId w:val="5"/>
        </w:numPr>
        <w:tabs>
          <w:tab w:val="left" w:pos="709"/>
        </w:tabs>
        <w:jc w:val="both"/>
        <w:rPr>
          <w:color w:val="00B050"/>
          <w:sz w:val="24"/>
          <w:szCs w:val="24"/>
        </w:rPr>
      </w:pPr>
      <w:r w:rsidRPr="00381548">
        <w:rPr>
          <w:sz w:val="24"/>
          <w:szCs w:val="24"/>
        </w:rPr>
        <w:t xml:space="preserve">případně </w:t>
      </w:r>
      <w:r w:rsidR="002F3815" w:rsidRPr="00381548">
        <w:rPr>
          <w:sz w:val="24"/>
          <w:szCs w:val="24"/>
        </w:rPr>
        <w:t xml:space="preserve">ověřené </w:t>
      </w:r>
      <w:r w:rsidRPr="00381548">
        <w:rPr>
          <w:sz w:val="24"/>
          <w:szCs w:val="24"/>
        </w:rPr>
        <w:t xml:space="preserve">kopie osvědčení o profesní kvalifikaci / absolvovaných kurzech. </w:t>
      </w:r>
      <w:r w:rsidR="00E87821" w:rsidRPr="00381548">
        <w:rPr>
          <w:sz w:val="24"/>
          <w:szCs w:val="24"/>
        </w:rPr>
        <w:t xml:space="preserve"> </w:t>
      </w:r>
    </w:p>
    <w:p w14:paraId="7D67E56D" w14:textId="77777777" w:rsidR="00D45C38" w:rsidRPr="00381548" w:rsidRDefault="00D45C38" w:rsidP="00381548">
      <w:pPr>
        <w:jc w:val="both"/>
        <w:rPr>
          <w:sz w:val="24"/>
          <w:szCs w:val="24"/>
        </w:rPr>
      </w:pPr>
    </w:p>
    <w:p w14:paraId="4860B9AA" w14:textId="77777777" w:rsidR="00D45C38" w:rsidRPr="00381548" w:rsidRDefault="00D45C38" w:rsidP="00381548">
      <w:pPr>
        <w:jc w:val="both"/>
        <w:rPr>
          <w:sz w:val="24"/>
          <w:szCs w:val="24"/>
        </w:rPr>
      </w:pPr>
    </w:p>
    <w:p w14:paraId="6EA2A7D3" w14:textId="3EF9FBC8" w:rsidR="00D45C38" w:rsidRPr="00381548" w:rsidRDefault="00D45C38" w:rsidP="00381548">
      <w:pPr>
        <w:jc w:val="both"/>
        <w:rPr>
          <w:b/>
          <w:bCs/>
          <w:sz w:val="24"/>
          <w:szCs w:val="24"/>
        </w:rPr>
      </w:pPr>
      <w:r w:rsidRPr="00381548">
        <w:rPr>
          <w:b/>
          <w:bCs/>
          <w:sz w:val="24"/>
          <w:szCs w:val="24"/>
        </w:rPr>
        <w:t xml:space="preserve">4.3 Doklady vyžadované od vybraného uchazeče před nástupem </w:t>
      </w:r>
    </w:p>
    <w:p w14:paraId="710D456E" w14:textId="77777777" w:rsidR="00D45C38" w:rsidRPr="00381548" w:rsidRDefault="00D45C38" w:rsidP="00381548">
      <w:pPr>
        <w:numPr>
          <w:ilvl w:val="0"/>
          <w:numId w:val="6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sz w:val="24"/>
          <w:szCs w:val="24"/>
        </w:rPr>
        <w:t xml:space="preserve">doklad k bezúhonnosti v rozsahu požadovaném právními předpisy, </w:t>
      </w:r>
    </w:p>
    <w:p w14:paraId="252D8FDD" w14:textId="77777777" w:rsidR="00D45C38" w:rsidRPr="00381548" w:rsidRDefault="00D45C38" w:rsidP="00381548">
      <w:pPr>
        <w:numPr>
          <w:ilvl w:val="0"/>
          <w:numId w:val="6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sz w:val="24"/>
          <w:szCs w:val="24"/>
        </w:rPr>
        <w:t xml:space="preserve">lékařský posudek o zdravotní způsobilosti, </w:t>
      </w:r>
    </w:p>
    <w:p w14:paraId="5FF4D159" w14:textId="77777777" w:rsidR="00D45C38" w:rsidRPr="00381548" w:rsidRDefault="00D45C38" w:rsidP="00381548">
      <w:pPr>
        <w:numPr>
          <w:ilvl w:val="0"/>
          <w:numId w:val="6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sz w:val="24"/>
          <w:szCs w:val="24"/>
        </w:rPr>
        <w:t xml:space="preserve">případně další doklady nezbytné pro vznik pracovního poměru (např. číslo účtu, evidenční údaje apod.). </w:t>
      </w:r>
    </w:p>
    <w:p w14:paraId="4E1028C9" w14:textId="77777777" w:rsidR="00D45C38" w:rsidRPr="00381548" w:rsidRDefault="00D45C38" w:rsidP="00381548">
      <w:pPr>
        <w:jc w:val="both"/>
        <w:rPr>
          <w:sz w:val="24"/>
          <w:szCs w:val="24"/>
        </w:rPr>
      </w:pPr>
      <w:r w:rsidRPr="00381548">
        <w:rPr>
          <w:sz w:val="24"/>
          <w:szCs w:val="24"/>
        </w:rPr>
        <w:t>Pozn.: Zaměstnavatel si vyhrazuje právo vyžádat si ve finální fázi výběru doplnění dokladů, které bezprostředně souvisejí s uzavřením pracovní smlouvy.</w:t>
      </w:r>
    </w:p>
    <w:p w14:paraId="5CF97E9C" w14:textId="77777777" w:rsidR="00D45C38" w:rsidRPr="00381548" w:rsidRDefault="00D45C38" w:rsidP="00381548">
      <w:pPr>
        <w:jc w:val="both"/>
        <w:rPr>
          <w:sz w:val="24"/>
          <w:szCs w:val="24"/>
        </w:rPr>
      </w:pPr>
    </w:p>
    <w:p w14:paraId="6A7B0D79" w14:textId="77777777" w:rsidR="00D45C38" w:rsidRPr="00381548" w:rsidRDefault="00D45C38" w:rsidP="00381548">
      <w:pPr>
        <w:jc w:val="both"/>
        <w:rPr>
          <w:b/>
          <w:bCs/>
          <w:sz w:val="24"/>
          <w:szCs w:val="24"/>
        </w:rPr>
      </w:pPr>
      <w:r w:rsidRPr="00381548">
        <w:rPr>
          <w:b/>
          <w:bCs/>
          <w:sz w:val="24"/>
          <w:szCs w:val="24"/>
        </w:rPr>
        <w:t>5. Způsob a lhůta podání přihlášky</w:t>
      </w:r>
    </w:p>
    <w:p w14:paraId="0DC0BCE4" w14:textId="3FA073FC" w:rsidR="00D45C38" w:rsidRPr="00381548" w:rsidRDefault="00D45C38" w:rsidP="00381548">
      <w:pPr>
        <w:jc w:val="both"/>
        <w:rPr>
          <w:sz w:val="24"/>
          <w:szCs w:val="24"/>
        </w:rPr>
      </w:pPr>
      <w:r w:rsidRPr="00381548">
        <w:rPr>
          <w:b/>
          <w:bCs/>
          <w:sz w:val="24"/>
          <w:szCs w:val="24"/>
        </w:rPr>
        <w:t>Lhůta pro podání přihlášky:</w:t>
      </w:r>
      <w:r w:rsidRPr="00381548">
        <w:rPr>
          <w:sz w:val="24"/>
          <w:szCs w:val="24"/>
        </w:rPr>
        <w:t xml:space="preserve"> do </w:t>
      </w:r>
      <w:r w:rsidR="00B06D3D">
        <w:rPr>
          <w:sz w:val="24"/>
          <w:szCs w:val="24"/>
        </w:rPr>
        <w:t>07.04.</w:t>
      </w:r>
      <w:r w:rsidRPr="00381548">
        <w:rPr>
          <w:sz w:val="24"/>
          <w:szCs w:val="24"/>
        </w:rPr>
        <w:t xml:space="preserve">2026 (včetně) / do </w:t>
      </w:r>
      <w:r w:rsidR="00B06D3D">
        <w:rPr>
          <w:sz w:val="24"/>
          <w:szCs w:val="24"/>
        </w:rPr>
        <w:t>11</w:t>
      </w:r>
      <w:r w:rsidRPr="00381548">
        <w:rPr>
          <w:sz w:val="24"/>
          <w:szCs w:val="24"/>
        </w:rPr>
        <w:t>:00 hodin.</w:t>
      </w:r>
    </w:p>
    <w:p w14:paraId="361B39D1" w14:textId="77777777" w:rsidR="00D45C38" w:rsidRPr="00381548" w:rsidRDefault="00D45C38" w:rsidP="00381548">
      <w:pPr>
        <w:jc w:val="both"/>
        <w:rPr>
          <w:sz w:val="24"/>
          <w:szCs w:val="24"/>
        </w:rPr>
      </w:pPr>
      <w:r w:rsidRPr="00381548">
        <w:rPr>
          <w:b/>
          <w:bCs/>
          <w:sz w:val="24"/>
          <w:szCs w:val="24"/>
        </w:rPr>
        <w:t>Způsob podání:</w:t>
      </w:r>
    </w:p>
    <w:p w14:paraId="4D85C93D" w14:textId="77777777" w:rsidR="00D45C38" w:rsidRPr="00381548" w:rsidRDefault="00D45C38" w:rsidP="00381548">
      <w:pPr>
        <w:numPr>
          <w:ilvl w:val="0"/>
          <w:numId w:val="7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sz w:val="24"/>
          <w:szCs w:val="24"/>
        </w:rPr>
        <w:t xml:space="preserve"> osobně na podatelnu obecního úřadu adresa: 439 31 Měcholupy čp.12 </w:t>
      </w:r>
    </w:p>
    <w:p w14:paraId="2085F97C" w14:textId="77777777" w:rsidR="00D45C38" w:rsidRPr="00381548" w:rsidRDefault="00D45C38" w:rsidP="00381548">
      <w:pPr>
        <w:numPr>
          <w:ilvl w:val="0"/>
          <w:numId w:val="7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sz w:val="24"/>
          <w:szCs w:val="24"/>
        </w:rPr>
        <w:t xml:space="preserve"> poštou na adresu: 439 31 Měcholupy čp. 12 (rozhoduje datum doručení), </w:t>
      </w:r>
    </w:p>
    <w:p w14:paraId="4EC0D918" w14:textId="77777777" w:rsidR="00D45C38" w:rsidRPr="00381548" w:rsidRDefault="00D45C38" w:rsidP="00381548">
      <w:pPr>
        <w:numPr>
          <w:ilvl w:val="0"/>
          <w:numId w:val="7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sz w:val="24"/>
          <w:szCs w:val="24"/>
        </w:rPr>
        <w:t xml:space="preserve"> datovou </w:t>
      </w:r>
      <w:proofErr w:type="gramStart"/>
      <w:r w:rsidRPr="00381548">
        <w:rPr>
          <w:sz w:val="24"/>
          <w:szCs w:val="24"/>
        </w:rPr>
        <w:t>schránkou:  </w:t>
      </w:r>
      <w:proofErr w:type="spellStart"/>
      <w:r w:rsidRPr="00381548">
        <w:rPr>
          <w:sz w:val="24"/>
          <w:szCs w:val="24"/>
        </w:rPr>
        <w:t>frvbcub</w:t>
      </w:r>
      <w:proofErr w:type="spellEnd"/>
      <w:proofErr w:type="gramEnd"/>
    </w:p>
    <w:p w14:paraId="57555FC2" w14:textId="77777777" w:rsidR="00D45C38" w:rsidRPr="00381548" w:rsidRDefault="00D45C38" w:rsidP="00381548">
      <w:pPr>
        <w:numPr>
          <w:ilvl w:val="0"/>
          <w:numId w:val="7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sz w:val="24"/>
          <w:szCs w:val="24"/>
        </w:rPr>
        <w:t xml:space="preserve"> e-mailem se zaručeným elektronickým podpisem: </w:t>
      </w:r>
      <w:hyperlink r:id="rId6" w:history="1">
        <w:r w:rsidRPr="00381548">
          <w:rPr>
            <w:rStyle w:val="Hypertextovodkaz"/>
            <w:sz w:val="24"/>
            <w:szCs w:val="24"/>
          </w:rPr>
          <w:t>podatelna@mecholupy-sc.cz</w:t>
        </w:r>
      </w:hyperlink>
      <w:r w:rsidRPr="00381548">
        <w:rPr>
          <w:sz w:val="24"/>
          <w:szCs w:val="24"/>
        </w:rPr>
        <w:t xml:space="preserve"> </w:t>
      </w:r>
    </w:p>
    <w:p w14:paraId="014780DA" w14:textId="77777777" w:rsidR="00D45C38" w:rsidRPr="00381548" w:rsidRDefault="00D45C38" w:rsidP="00381548">
      <w:pPr>
        <w:jc w:val="both"/>
        <w:rPr>
          <w:sz w:val="24"/>
          <w:szCs w:val="24"/>
        </w:rPr>
      </w:pPr>
      <w:r w:rsidRPr="00381548">
        <w:rPr>
          <w:b/>
          <w:bCs/>
          <w:sz w:val="24"/>
          <w:szCs w:val="24"/>
        </w:rPr>
        <w:t>Obálku / předmět zprávy označte:</w:t>
      </w:r>
      <w:r w:rsidRPr="00381548">
        <w:rPr>
          <w:sz w:val="24"/>
          <w:szCs w:val="24"/>
        </w:rPr>
        <w:t xml:space="preserve"> „Výběrové řízení – pečující osoba v dětské skupině – NEOTVÍRAT“.</w:t>
      </w:r>
    </w:p>
    <w:p w14:paraId="2F26E9D6" w14:textId="77777777" w:rsidR="00D45C38" w:rsidRPr="00381548" w:rsidRDefault="00D45C38" w:rsidP="00381548">
      <w:pPr>
        <w:jc w:val="both"/>
        <w:rPr>
          <w:sz w:val="24"/>
          <w:szCs w:val="24"/>
        </w:rPr>
      </w:pPr>
    </w:p>
    <w:p w14:paraId="02E58AE4" w14:textId="77777777" w:rsidR="00D45C38" w:rsidRPr="00381548" w:rsidRDefault="00D45C38" w:rsidP="00381548">
      <w:pPr>
        <w:jc w:val="both"/>
        <w:rPr>
          <w:b/>
          <w:bCs/>
          <w:sz w:val="24"/>
          <w:szCs w:val="24"/>
        </w:rPr>
      </w:pPr>
      <w:r w:rsidRPr="00381548">
        <w:rPr>
          <w:b/>
          <w:bCs/>
          <w:sz w:val="24"/>
          <w:szCs w:val="24"/>
        </w:rPr>
        <w:t>6. Průběh výběrového řízení</w:t>
      </w:r>
    </w:p>
    <w:p w14:paraId="3B0E0B22" w14:textId="77777777" w:rsidR="00D45C38" w:rsidRPr="00381548" w:rsidRDefault="00D45C38" w:rsidP="00381548">
      <w:pPr>
        <w:jc w:val="both"/>
        <w:rPr>
          <w:b/>
          <w:bCs/>
          <w:sz w:val="24"/>
          <w:szCs w:val="24"/>
        </w:rPr>
      </w:pPr>
      <w:r w:rsidRPr="00381548">
        <w:rPr>
          <w:b/>
          <w:bCs/>
          <w:sz w:val="24"/>
          <w:szCs w:val="24"/>
        </w:rPr>
        <w:t>6.1 Fáze výběru</w:t>
      </w:r>
    </w:p>
    <w:p w14:paraId="24CDDF53" w14:textId="77777777" w:rsidR="00D45C38" w:rsidRPr="00381548" w:rsidRDefault="00D45C38" w:rsidP="00381548">
      <w:pPr>
        <w:numPr>
          <w:ilvl w:val="0"/>
          <w:numId w:val="8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b/>
          <w:bCs/>
          <w:sz w:val="24"/>
          <w:szCs w:val="24"/>
        </w:rPr>
        <w:t>Kontrola formálních náležitostí</w:t>
      </w:r>
      <w:r w:rsidRPr="00381548">
        <w:rPr>
          <w:sz w:val="24"/>
          <w:szCs w:val="24"/>
        </w:rPr>
        <w:t xml:space="preserve"> přihlášek a příloh. </w:t>
      </w:r>
    </w:p>
    <w:p w14:paraId="08FD3C49" w14:textId="77777777" w:rsidR="00D45C38" w:rsidRPr="00381548" w:rsidRDefault="00D45C38" w:rsidP="00381548">
      <w:pPr>
        <w:numPr>
          <w:ilvl w:val="0"/>
          <w:numId w:val="8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b/>
          <w:bCs/>
          <w:sz w:val="24"/>
          <w:szCs w:val="24"/>
        </w:rPr>
        <w:t>Předvýběr</w:t>
      </w:r>
      <w:r w:rsidRPr="00381548">
        <w:rPr>
          <w:sz w:val="24"/>
          <w:szCs w:val="24"/>
        </w:rPr>
        <w:t xml:space="preserve"> podle splnění povinných požadavků. </w:t>
      </w:r>
    </w:p>
    <w:p w14:paraId="75FE7AC8" w14:textId="77777777" w:rsidR="00D45C38" w:rsidRPr="00381548" w:rsidRDefault="00D45C38" w:rsidP="00381548">
      <w:pPr>
        <w:numPr>
          <w:ilvl w:val="0"/>
          <w:numId w:val="8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b/>
          <w:bCs/>
          <w:sz w:val="24"/>
          <w:szCs w:val="24"/>
        </w:rPr>
        <w:t>Pohovor</w:t>
      </w:r>
      <w:r w:rsidRPr="00381548">
        <w:rPr>
          <w:sz w:val="24"/>
          <w:szCs w:val="24"/>
        </w:rPr>
        <w:t xml:space="preserve"> </w:t>
      </w:r>
    </w:p>
    <w:p w14:paraId="3EB948B0" w14:textId="77777777" w:rsidR="00D45C38" w:rsidRPr="00381548" w:rsidRDefault="00D45C38" w:rsidP="00381548">
      <w:pPr>
        <w:numPr>
          <w:ilvl w:val="0"/>
          <w:numId w:val="8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b/>
          <w:bCs/>
          <w:sz w:val="24"/>
          <w:szCs w:val="24"/>
        </w:rPr>
        <w:lastRenderedPageBreak/>
        <w:t>Praktická část / modelová situace</w:t>
      </w:r>
      <w:r w:rsidRPr="00381548">
        <w:rPr>
          <w:sz w:val="24"/>
          <w:szCs w:val="24"/>
        </w:rPr>
        <w:t xml:space="preserve"> </w:t>
      </w:r>
    </w:p>
    <w:p w14:paraId="65264F7E" w14:textId="77777777" w:rsidR="00D45C38" w:rsidRPr="00381548" w:rsidRDefault="00D45C38" w:rsidP="00381548">
      <w:pPr>
        <w:numPr>
          <w:ilvl w:val="1"/>
          <w:numId w:val="8"/>
        </w:numPr>
        <w:tabs>
          <w:tab w:val="clear" w:pos="1418"/>
        </w:tabs>
        <w:jc w:val="both"/>
        <w:rPr>
          <w:sz w:val="24"/>
          <w:szCs w:val="24"/>
        </w:rPr>
      </w:pPr>
      <w:r w:rsidRPr="00381548">
        <w:rPr>
          <w:sz w:val="24"/>
          <w:szCs w:val="24"/>
        </w:rPr>
        <w:t xml:space="preserve">návrh krátké adaptační aktivity pro dítě 1–2 roky, </w:t>
      </w:r>
    </w:p>
    <w:p w14:paraId="09C48086" w14:textId="77777777" w:rsidR="00D45C38" w:rsidRPr="00381548" w:rsidRDefault="00D45C38" w:rsidP="00381548">
      <w:pPr>
        <w:numPr>
          <w:ilvl w:val="1"/>
          <w:numId w:val="8"/>
        </w:numPr>
        <w:tabs>
          <w:tab w:val="clear" w:pos="1418"/>
        </w:tabs>
        <w:jc w:val="both"/>
        <w:rPr>
          <w:sz w:val="24"/>
          <w:szCs w:val="24"/>
        </w:rPr>
      </w:pPr>
      <w:r w:rsidRPr="00381548">
        <w:rPr>
          <w:sz w:val="24"/>
          <w:szCs w:val="24"/>
        </w:rPr>
        <w:t xml:space="preserve">řešení modelové situace (pláč při adaptaci, konflikt mezi dětmi, hygienický režim). </w:t>
      </w:r>
    </w:p>
    <w:p w14:paraId="52834FCC" w14:textId="77777777" w:rsidR="00D45C38" w:rsidRPr="00381548" w:rsidRDefault="00D45C38" w:rsidP="00381548">
      <w:pPr>
        <w:numPr>
          <w:ilvl w:val="0"/>
          <w:numId w:val="8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b/>
          <w:bCs/>
          <w:sz w:val="24"/>
          <w:szCs w:val="24"/>
        </w:rPr>
        <w:t>Vyhodnocení</w:t>
      </w:r>
      <w:r w:rsidRPr="00381548">
        <w:rPr>
          <w:sz w:val="24"/>
          <w:szCs w:val="24"/>
        </w:rPr>
        <w:t xml:space="preserve"> a výběr nejvhodnějšího uchazeče. </w:t>
      </w:r>
    </w:p>
    <w:p w14:paraId="4CA01EFE" w14:textId="5E0B6254" w:rsidR="00D45C38" w:rsidRPr="001C6E1D" w:rsidRDefault="00D45C38" w:rsidP="00381548">
      <w:pPr>
        <w:numPr>
          <w:ilvl w:val="0"/>
          <w:numId w:val="8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b/>
          <w:bCs/>
          <w:sz w:val="24"/>
          <w:szCs w:val="24"/>
        </w:rPr>
        <w:t>Doložení dokladů</w:t>
      </w:r>
      <w:r w:rsidRPr="00381548">
        <w:rPr>
          <w:sz w:val="24"/>
          <w:szCs w:val="24"/>
        </w:rPr>
        <w:t xml:space="preserve"> ve finální fázi a uzavření pracovní smlouvy. </w:t>
      </w:r>
    </w:p>
    <w:p w14:paraId="5509B8BC" w14:textId="77777777" w:rsidR="00D45C38" w:rsidRPr="00381548" w:rsidRDefault="00D45C38" w:rsidP="00381548">
      <w:pPr>
        <w:jc w:val="both"/>
        <w:rPr>
          <w:sz w:val="24"/>
          <w:szCs w:val="24"/>
        </w:rPr>
      </w:pPr>
    </w:p>
    <w:p w14:paraId="4C5223E8" w14:textId="536BEC6F" w:rsidR="00D45C38" w:rsidRPr="001C6E1D" w:rsidRDefault="00D45C38" w:rsidP="00381548">
      <w:pPr>
        <w:jc w:val="both"/>
        <w:rPr>
          <w:b/>
          <w:bCs/>
          <w:sz w:val="24"/>
          <w:szCs w:val="24"/>
        </w:rPr>
      </w:pPr>
      <w:r w:rsidRPr="00381548">
        <w:rPr>
          <w:b/>
          <w:bCs/>
          <w:sz w:val="24"/>
          <w:szCs w:val="24"/>
        </w:rPr>
        <w:t xml:space="preserve">6.2 Kritéria hodnocení </w:t>
      </w:r>
    </w:p>
    <w:p w14:paraId="063856D9" w14:textId="77777777" w:rsidR="00D45C38" w:rsidRPr="00381548" w:rsidRDefault="00D45C38" w:rsidP="00381548">
      <w:pPr>
        <w:numPr>
          <w:ilvl w:val="0"/>
          <w:numId w:val="9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sz w:val="24"/>
          <w:szCs w:val="24"/>
        </w:rPr>
        <w:t xml:space="preserve">splnění zákonných kvalifikačních předpokladů </w:t>
      </w:r>
    </w:p>
    <w:p w14:paraId="3A6874F6" w14:textId="77777777" w:rsidR="00D45C38" w:rsidRPr="00381548" w:rsidRDefault="00D45C38" w:rsidP="00381548">
      <w:pPr>
        <w:numPr>
          <w:ilvl w:val="0"/>
          <w:numId w:val="9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sz w:val="24"/>
          <w:szCs w:val="24"/>
        </w:rPr>
        <w:t xml:space="preserve">schopnost komunikace s rodiči, týmová spolupráce, </w:t>
      </w:r>
    </w:p>
    <w:p w14:paraId="545BC8B3" w14:textId="77777777" w:rsidR="00D45C38" w:rsidRPr="00381548" w:rsidRDefault="00D45C38" w:rsidP="00381548">
      <w:pPr>
        <w:numPr>
          <w:ilvl w:val="0"/>
          <w:numId w:val="9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sz w:val="24"/>
          <w:szCs w:val="24"/>
        </w:rPr>
        <w:t xml:space="preserve">schopnost zvládat zátěžové situace, bezpečnostní a hygienické návyky, </w:t>
      </w:r>
    </w:p>
    <w:p w14:paraId="602F51DE" w14:textId="77777777" w:rsidR="00D45C38" w:rsidRPr="00381548" w:rsidRDefault="00D45C38" w:rsidP="00381548">
      <w:pPr>
        <w:numPr>
          <w:ilvl w:val="0"/>
          <w:numId w:val="9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sz w:val="24"/>
          <w:szCs w:val="24"/>
        </w:rPr>
        <w:t xml:space="preserve">motivace a stabilita, </w:t>
      </w:r>
    </w:p>
    <w:p w14:paraId="12649F7F" w14:textId="77777777" w:rsidR="00D45C38" w:rsidRPr="00381548" w:rsidRDefault="00D45C38" w:rsidP="00381548">
      <w:pPr>
        <w:numPr>
          <w:ilvl w:val="0"/>
          <w:numId w:val="9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sz w:val="24"/>
          <w:szCs w:val="24"/>
        </w:rPr>
        <w:t xml:space="preserve">časová flexibilita v rámci směn dle docházky. </w:t>
      </w:r>
    </w:p>
    <w:p w14:paraId="3947898D" w14:textId="77777777" w:rsidR="00D45C38" w:rsidRPr="00381548" w:rsidRDefault="00D45C38" w:rsidP="00381548">
      <w:pPr>
        <w:jc w:val="both"/>
        <w:rPr>
          <w:sz w:val="24"/>
          <w:szCs w:val="24"/>
        </w:rPr>
      </w:pPr>
      <w:r w:rsidRPr="00381548">
        <w:rPr>
          <w:sz w:val="24"/>
          <w:szCs w:val="24"/>
        </w:rPr>
        <w:t>Doporučené bodové hodnocení (volitelné):</w:t>
      </w:r>
    </w:p>
    <w:p w14:paraId="0874CBD4" w14:textId="77777777" w:rsidR="00D45C38" w:rsidRPr="00381548" w:rsidRDefault="00D45C38" w:rsidP="00381548">
      <w:pPr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sz w:val="24"/>
          <w:szCs w:val="24"/>
        </w:rPr>
        <w:t xml:space="preserve">praxe: 0–20 bodů, </w:t>
      </w:r>
    </w:p>
    <w:p w14:paraId="03BC432F" w14:textId="77777777" w:rsidR="00D45C38" w:rsidRPr="00381548" w:rsidRDefault="00D45C38" w:rsidP="00381548">
      <w:pPr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sz w:val="24"/>
          <w:szCs w:val="24"/>
        </w:rPr>
        <w:t xml:space="preserve">pohovor: 0–40 bodů, </w:t>
      </w:r>
    </w:p>
    <w:p w14:paraId="686A1A45" w14:textId="77777777" w:rsidR="00D45C38" w:rsidRPr="00381548" w:rsidRDefault="00D45C38" w:rsidP="00381548">
      <w:pPr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sz w:val="24"/>
          <w:szCs w:val="24"/>
        </w:rPr>
        <w:t xml:space="preserve">praktická část: 0–40 bodů. </w:t>
      </w:r>
    </w:p>
    <w:p w14:paraId="497EABBF" w14:textId="77777777" w:rsidR="00D45C38" w:rsidRPr="00381548" w:rsidRDefault="00D45C38" w:rsidP="00381548">
      <w:pPr>
        <w:jc w:val="both"/>
        <w:rPr>
          <w:b/>
          <w:bCs/>
          <w:sz w:val="24"/>
          <w:szCs w:val="24"/>
        </w:rPr>
      </w:pPr>
      <w:r w:rsidRPr="00381548">
        <w:rPr>
          <w:b/>
          <w:bCs/>
          <w:sz w:val="24"/>
          <w:szCs w:val="24"/>
        </w:rPr>
        <w:t xml:space="preserve">6.3 Výběrová komise </w:t>
      </w:r>
    </w:p>
    <w:p w14:paraId="1B8FA0B2" w14:textId="77777777" w:rsidR="00D45C38" w:rsidRPr="00381548" w:rsidRDefault="00D45C38" w:rsidP="00381548">
      <w:pPr>
        <w:jc w:val="both"/>
        <w:rPr>
          <w:sz w:val="24"/>
          <w:szCs w:val="24"/>
        </w:rPr>
      </w:pPr>
      <w:r w:rsidRPr="00381548">
        <w:rPr>
          <w:b/>
          <w:bCs/>
          <w:sz w:val="24"/>
          <w:szCs w:val="24"/>
        </w:rPr>
        <w:t>Zápis z jednání komise:</w:t>
      </w:r>
    </w:p>
    <w:p w14:paraId="70148C20" w14:textId="77777777" w:rsidR="00D45C38" w:rsidRPr="00381548" w:rsidRDefault="00D45C38" w:rsidP="00381548">
      <w:pPr>
        <w:numPr>
          <w:ilvl w:val="0"/>
          <w:numId w:val="11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sz w:val="24"/>
          <w:szCs w:val="24"/>
        </w:rPr>
        <w:t xml:space="preserve">identifikace uchazečů, </w:t>
      </w:r>
    </w:p>
    <w:p w14:paraId="5F50A20E" w14:textId="77777777" w:rsidR="00D45C38" w:rsidRPr="00381548" w:rsidRDefault="00D45C38" w:rsidP="00381548">
      <w:pPr>
        <w:numPr>
          <w:ilvl w:val="0"/>
          <w:numId w:val="11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sz w:val="24"/>
          <w:szCs w:val="24"/>
        </w:rPr>
        <w:t xml:space="preserve">stručné shrnutí průběhu, </w:t>
      </w:r>
    </w:p>
    <w:p w14:paraId="3365EBCC" w14:textId="77777777" w:rsidR="00D45C38" w:rsidRPr="00381548" w:rsidRDefault="00D45C38" w:rsidP="00381548">
      <w:pPr>
        <w:numPr>
          <w:ilvl w:val="0"/>
          <w:numId w:val="11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sz w:val="24"/>
          <w:szCs w:val="24"/>
        </w:rPr>
        <w:t xml:space="preserve">hodnocení dle kritérií, </w:t>
      </w:r>
    </w:p>
    <w:p w14:paraId="6813BC7C" w14:textId="77777777" w:rsidR="00D45C38" w:rsidRPr="00381548" w:rsidRDefault="00D45C38" w:rsidP="00381548">
      <w:pPr>
        <w:numPr>
          <w:ilvl w:val="0"/>
          <w:numId w:val="11"/>
        </w:numPr>
        <w:tabs>
          <w:tab w:val="left" w:pos="709"/>
        </w:tabs>
        <w:jc w:val="both"/>
        <w:rPr>
          <w:sz w:val="24"/>
          <w:szCs w:val="24"/>
        </w:rPr>
      </w:pPr>
      <w:r w:rsidRPr="00381548">
        <w:rPr>
          <w:sz w:val="24"/>
          <w:szCs w:val="24"/>
        </w:rPr>
        <w:t xml:space="preserve">doporučení vítězného uchazeče a náhradníka. </w:t>
      </w:r>
    </w:p>
    <w:p w14:paraId="5832D6E8" w14:textId="77777777" w:rsidR="00D45C38" w:rsidRPr="00381548" w:rsidRDefault="00D45C38" w:rsidP="00381548">
      <w:pPr>
        <w:jc w:val="both"/>
        <w:rPr>
          <w:sz w:val="24"/>
          <w:szCs w:val="24"/>
        </w:rPr>
      </w:pPr>
    </w:p>
    <w:p w14:paraId="316B77C5" w14:textId="77777777" w:rsidR="00D45C38" w:rsidRPr="00381548" w:rsidRDefault="00D45C38" w:rsidP="00381548">
      <w:pPr>
        <w:jc w:val="both"/>
        <w:rPr>
          <w:b/>
          <w:bCs/>
          <w:sz w:val="24"/>
          <w:szCs w:val="24"/>
        </w:rPr>
      </w:pPr>
      <w:r w:rsidRPr="00381548">
        <w:rPr>
          <w:b/>
          <w:bCs/>
          <w:sz w:val="24"/>
          <w:szCs w:val="24"/>
        </w:rPr>
        <w:t>7. Ochrana osobních údajů (informace pro uchazeče)</w:t>
      </w:r>
    </w:p>
    <w:p w14:paraId="02DE9337" w14:textId="77777777" w:rsidR="00D45C38" w:rsidRPr="00381548" w:rsidRDefault="00D45C38" w:rsidP="00381548">
      <w:pPr>
        <w:jc w:val="both"/>
        <w:rPr>
          <w:sz w:val="24"/>
          <w:szCs w:val="24"/>
        </w:rPr>
      </w:pPr>
      <w:r w:rsidRPr="00381548">
        <w:rPr>
          <w:sz w:val="24"/>
          <w:szCs w:val="24"/>
        </w:rPr>
        <w:t>Správcem osobních údajů je městys Měcholupy.  Osobní údaje uvedené v přihlášce a přílohách budou zpracovány za účelem realizace výběrového řízení a přijetí zaměstnance, a to v nezbytném rozsahu.</w:t>
      </w:r>
    </w:p>
    <w:p w14:paraId="17A3A6D3" w14:textId="77777777" w:rsidR="001C6E1D" w:rsidRDefault="001C6E1D" w:rsidP="00381548">
      <w:pPr>
        <w:jc w:val="both"/>
        <w:rPr>
          <w:sz w:val="24"/>
          <w:szCs w:val="24"/>
        </w:rPr>
      </w:pPr>
    </w:p>
    <w:p w14:paraId="17B902F5" w14:textId="77777777" w:rsidR="001C6E1D" w:rsidRDefault="001C6E1D" w:rsidP="00381548">
      <w:pPr>
        <w:jc w:val="both"/>
        <w:rPr>
          <w:sz w:val="24"/>
          <w:szCs w:val="24"/>
        </w:rPr>
      </w:pPr>
    </w:p>
    <w:p w14:paraId="2FC265DF" w14:textId="6E5A4293" w:rsidR="00D45C38" w:rsidRPr="001C6E1D" w:rsidRDefault="00D45C38" w:rsidP="00381548">
      <w:pPr>
        <w:jc w:val="both"/>
        <w:rPr>
          <w:b/>
          <w:bCs/>
          <w:sz w:val="24"/>
          <w:szCs w:val="24"/>
        </w:rPr>
      </w:pPr>
      <w:r w:rsidRPr="001C6E1D">
        <w:rPr>
          <w:b/>
          <w:bCs/>
          <w:sz w:val="24"/>
          <w:szCs w:val="24"/>
        </w:rPr>
        <w:lastRenderedPageBreak/>
        <w:t>Uchazeč bere na vědomí, že:</w:t>
      </w:r>
    </w:p>
    <w:p w14:paraId="4FCADB07" w14:textId="77777777" w:rsidR="00D45C38" w:rsidRPr="001C6E1D" w:rsidRDefault="00D45C38" w:rsidP="00D45C38">
      <w:pPr>
        <w:numPr>
          <w:ilvl w:val="0"/>
          <w:numId w:val="12"/>
        </w:numPr>
        <w:tabs>
          <w:tab w:val="left" w:pos="709"/>
        </w:tabs>
        <w:rPr>
          <w:sz w:val="24"/>
          <w:szCs w:val="24"/>
        </w:rPr>
      </w:pPr>
      <w:r w:rsidRPr="001C6E1D">
        <w:rPr>
          <w:sz w:val="24"/>
          <w:szCs w:val="24"/>
        </w:rPr>
        <w:t xml:space="preserve">poskytnutí údajů je dobrovolné, avšak bez poskytnutí nezbytných údajů není možné účastnit se výběrového řízení, </w:t>
      </w:r>
    </w:p>
    <w:p w14:paraId="3441832B" w14:textId="77777777" w:rsidR="00D45C38" w:rsidRPr="001C6E1D" w:rsidRDefault="00D45C38" w:rsidP="00D45C38">
      <w:pPr>
        <w:numPr>
          <w:ilvl w:val="0"/>
          <w:numId w:val="12"/>
        </w:numPr>
        <w:tabs>
          <w:tab w:val="left" w:pos="709"/>
        </w:tabs>
        <w:rPr>
          <w:sz w:val="24"/>
          <w:szCs w:val="24"/>
        </w:rPr>
      </w:pPr>
      <w:r w:rsidRPr="001C6E1D">
        <w:rPr>
          <w:sz w:val="24"/>
          <w:szCs w:val="24"/>
        </w:rPr>
        <w:t xml:space="preserve">údaje budou zpřístupněny osobám podílejícím se na výběrovém řízení, </w:t>
      </w:r>
    </w:p>
    <w:p w14:paraId="5051EA7A" w14:textId="77777777" w:rsidR="00D45C38" w:rsidRPr="001C6E1D" w:rsidRDefault="00D45C38" w:rsidP="00D45C38">
      <w:pPr>
        <w:numPr>
          <w:ilvl w:val="0"/>
          <w:numId w:val="12"/>
        </w:numPr>
        <w:tabs>
          <w:tab w:val="left" w:pos="709"/>
        </w:tabs>
        <w:rPr>
          <w:sz w:val="24"/>
          <w:szCs w:val="24"/>
        </w:rPr>
      </w:pPr>
      <w:r w:rsidRPr="001C6E1D">
        <w:rPr>
          <w:sz w:val="24"/>
          <w:szCs w:val="24"/>
        </w:rPr>
        <w:t xml:space="preserve">dokumenty neúspěšných uchazečů budou skartovány  </w:t>
      </w:r>
    </w:p>
    <w:p w14:paraId="719D2CB3" w14:textId="77777777" w:rsidR="00D45C38" w:rsidRPr="001C6E1D" w:rsidRDefault="00D45C38" w:rsidP="00D45C38">
      <w:pPr>
        <w:rPr>
          <w:sz w:val="24"/>
          <w:szCs w:val="24"/>
        </w:rPr>
      </w:pPr>
    </w:p>
    <w:p w14:paraId="35C8BBD3" w14:textId="77777777" w:rsidR="00D45C38" w:rsidRPr="001C6E1D" w:rsidRDefault="00D45C38" w:rsidP="00D45C38">
      <w:pPr>
        <w:rPr>
          <w:sz w:val="24"/>
          <w:szCs w:val="24"/>
        </w:rPr>
      </w:pPr>
    </w:p>
    <w:p w14:paraId="70DA5D99" w14:textId="77777777" w:rsidR="00D45C38" w:rsidRPr="001C6E1D" w:rsidRDefault="00D45C38" w:rsidP="00D45C38">
      <w:pPr>
        <w:rPr>
          <w:b/>
          <w:bCs/>
          <w:sz w:val="24"/>
          <w:szCs w:val="24"/>
        </w:rPr>
      </w:pPr>
      <w:r w:rsidRPr="001C6E1D">
        <w:rPr>
          <w:b/>
          <w:bCs/>
          <w:sz w:val="24"/>
          <w:szCs w:val="24"/>
        </w:rPr>
        <w:t>8. Rovné zacházení</w:t>
      </w:r>
    </w:p>
    <w:p w14:paraId="0445AF85" w14:textId="77777777" w:rsidR="00D45C38" w:rsidRPr="001C6E1D" w:rsidRDefault="00D45C38" w:rsidP="00D45C38">
      <w:pPr>
        <w:rPr>
          <w:sz w:val="24"/>
          <w:szCs w:val="24"/>
        </w:rPr>
      </w:pPr>
      <w:r w:rsidRPr="001C6E1D">
        <w:rPr>
          <w:sz w:val="24"/>
          <w:szCs w:val="24"/>
        </w:rPr>
        <w:t>Zaměstnavatel zajišťuje rovné zacházení se všemi uchazeči. Výběr bude proveden podle předem stanovených a nediskriminačních kritérií.</w:t>
      </w:r>
    </w:p>
    <w:p w14:paraId="006B3B64" w14:textId="77777777" w:rsidR="00D45C38" w:rsidRPr="001C6E1D" w:rsidRDefault="00D45C38" w:rsidP="00D45C38">
      <w:pPr>
        <w:rPr>
          <w:sz w:val="24"/>
          <w:szCs w:val="24"/>
        </w:rPr>
      </w:pPr>
    </w:p>
    <w:p w14:paraId="2CD2160A" w14:textId="77777777" w:rsidR="00D45C38" w:rsidRPr="001C6E1D" w:rsidRDefault="00D45C38" w:rsidP="00D45C38">
      <w:pPr>
        <w:rPr>
          <w:b/>
          <w:bCs/>
          <w:sz w:val="24"/>
          <w:szCs w:val="24"/>
        </w:rPr>
      </w:pPr>
      <w:r w:rsidRPr="001C6E1D">
        <w:rPr>
          <w:b/>
          <w:bCs/>
          <w:sz w:val="24"/>
          <w:szCs w:val="24"/>
        </w:rPr>
        <w:t>9. Vyhrazená práva vyhlašovatele</w:t>
      </w:r>
    </w:p>
    <w:p w14:paraId="12A445A5" w14:textId="77777777" w:rsidR="00D45C38" w:rsidRPr="001C6E1D" w:rsidRDefault="00D45C38" w:rsidP="00D45C38">
      <w:pPr>
        <w:rPr>
          <w:sz w:val="24"/>
          <w:szCs w:val="24"/>
        </w:rPr>
      </w:pPr>
      <w:r w:rsidRPr="001C6E1D">
        <w:rPr>
          <w:sz w:val="24"/>
          <w:szCs w:val="24"/>
        </w:rPr>
        <w:t>Vyhlašovatel si vyhrazuje právo:</w:t>
      </w:r>
    </w:p>
    <w:p w14:paraId="431078E9" w14:textId="77777777" w:rsidR="00D45C38" w:rsidRPr="001C6E1D" w:rsidRDefault="00D45C38" w:rsidP="00D45C38">
      <w:pPr>
        <w:numPr>
          <w:ilvl w:val="0"/>
          <w:numId w:val="13"/>
        </w:numPr>
        <w:tabs>
          <w:tab w:val="left" w:pos="709"/>
        </w:tabs>
        <w:rPr>
          <w:sz w:val="24"/>
          <w:szCs w:val="24"/>
        </w:rPr>
      </w:pPr>
      <w:r w:rsidRPr="001C6E1D">
        <w:rPr>
          <w:sz w:val="24"/>
          <w:szCs w:val="24"/>
        </w:rPr>
        <w:t xml:space="preserve">výběrové řízení kdykoli zrušit bez uvedení důvodu, </w:t>
      </w:r>
    </w:p>
    <w:p w14:paraId="69FB5A0C" w14:textId="77777777" w:rsidR="00D45C38" w:rsidRPr="001C6E1D" w:rsidRDefault="00D45C38" w:rsidP="00D45C38">
      <w:pPr>
        <w:numPr>
          <w:ilvl w:val="0"/>
          <w:numId w:val="13"/>
        </w:numPr>
        <w:tabs>
          <w:tab w:val="left" w:pos="709"/>
        </w:tabs>
        <w:rPr>
          <w:sz w:val="24"/>
          <w:szCs w:val="24"/>
        </w:rPr>
      </w:pPr>
      <w:r w:rsidRPr="001C6E1D">
        <w:rPr>
          <w:sz w:val="24"/>
          <w:szCs w:val="24"/>
        </w:rPr>
        <w:t xml:space="preserve">nevybrat žádného uchazeče, </w:t>
      </w:r>
    </w:p>
    <w:p w14:paraId="6ABA66F5" w14:textId="77777777" w:rsidR="00D45C38" w:rsidRPr="001C6E1D" w:rsidRDefault="00D45C38" w:rsidP="00D45C38">
      <w:pPr>
        <w:numPr>
          <w:ilvl w:val="0"/>
          <w:numId w:val="13"/>
        </w:numPr>
        <w:tabs>
          <w:tab w:val="left" w:pos="709"/>
        </w:tabs>
        <w:rPr>
          <w:sz w:val="24"/>
          <w:szCs w:val="24"/>
        </w:rPr>
      </w:pPr>
      <w:r w:rsidRPr="001C6E1D">
        <w:rPr>
          <w:sz w:val="24"/>
          <w:szCs w:val="24"/>
        </w:rPr>
        <w:t xml:space="preserve">upravit harmonogram a formu jednotlivých částí (pohovor, praktická část), </w:t>
      </w:r>
    </w:p>
    <w:p w14:paraId="0C0CB4BA" w14:textId="77777777" w:rsidR="00D45C38" w:rsidRPr="001C6E1D" w:rsidRDefault="00D45C38" w:rsidP="00D45C38">
      <w:pPr>
        <w:numPr>
          <w:ilvl w:val="0"/>
          <w:numId w:val="13"/>
        </w:numPr>
        <w:tabs>
          <w:tab w:val="left" w:pos="709"/>
        </w:tabs>
        <w:rPr>
          <w:sz w:val="24"/>
          <w:szCs w:val="24"/>
        </w:rPr>
      </w:pPr>
      <w:r w:rsidRPr="001C6E1D">
        <w:rPr>
          <w:sz w:val="24"/>
          <w:szCs w:val="24"/>
        </w:rPr>
        <w:t xml:space="preserve">vyžádat si doplňující informace a doklady, pokud bezprostředně souvisejí s uzavřením pracovní smlouvy a splněním zákonných předpokladů. </w:t>
      </w:r>
    </w:p>
    <w:p w14:paraId="5E7DF060" w14:textId="77777777" w:rsidR="00D45C38" w:rsidRPr="001C6E1D" w:rsidRDefault="00D45C38" w:rsidP="00D45C38">
      <w:pPr>
        <w:rPr>
          <w:sz w:val="24"/>
          <w:szCs w:val="24"/>
        </w:rPr>
      </w:pPr>
    </w:p>
    <w:p w14:paraId="207B848B" w14:textId="77777777" w:rsidR="00D45C38" w:rsidRPr="001C6E1D" w:rsidRDefault="00D45C38" w:rsidP="00D45C38">
      <w:pPr>
        <w:rPr>
          <w:b/>
          <w:bCs/>
          <w:sz w:val="24"/>
          <w:szCs w:val="24"/>
        </w:rPr>
      </w:pPr>
      <w:r w:rsidRPr="001C6E1D">
        <w:rPr>
          <w:b/>
          <w:bCs/>
          <w:sz w:val="24"/>
          <w:szCs w:val="24"/>
        </w:rPr>
        <w:t>10. Podpis a datum vyhlášení</w:t>
      </w:r>
    </w:p>
    <w:p w14:paraId="3D989107" w14:textId="23301EE8" w:rsidR="00D45C38" w:rsidRPr="001C6E1D" w:rsidRDefault="00D45C38" w:rsidP="00D45C38">
      <w:pPr>
        <w:rPr>
          <w:sz w:val="24"/>
          <w:szCs w:val="24"/>
        </w:rPr>
      </w:pPr>
      <w:r w:rsidRPr="001C6E1D">
        <w:rPr>
          <w:sz w:val="24"/>
          <w:szCs w:val="24"/>
        </w:rPr>
        <w:t xml:space="preserve">V Měcholupech  dne </w:t>
      </w:r>
      <w:r w:rsidR="006C75D3">
        <w:rPr>
          <w:sz w:val="24"/>
          <w:szCs w:val="24"/>
        </w:rPr>
        <w:t>5.</w:t>
      </w:r>
      <w:r w:rsidRPr="001C6E1D">
        <w:rPr>
          <w:sz w:val="24"/>
          <w:szCs w:val="24"/>
        </w:rPr>
        <w:t>3.2026</w:t>
      </w:r>
    </w:p>
    <w:p w14:paraId="21008CCA" w14:textId="77777777" w:rsidR="00D45C38" w:rsidRPr="001C6E1D" w:rsidRDefault="00D45C38" w:rsidP="00D45C38">
      <w:pPr>
        <w:rPr>
          <w:sz w:val="24"/>
          <w:szCs w:val="24"/>
        </w:rPr>
      </w:pPr>
    </w:p>
    <w:p w14:paraId="2D25F3A8" w14:textId="77777777" w:rsidR="00D45C38" w:rsidRPr="001C6E1D" w:rsidRDefault="00D45C38" w:rsidP="00D45C38">
      <w:pPr>
        <w:rPr>
          <w:sz w:val="24"/>
          <w:szCs w:val="24"/>
        </w:rPr>
      </w:pPr>
      <w:r w:rsidRPr="001C6E1D">
        <w:rPr>
          <w:sz w:val="24"/>
          <w:szCs w:val="24"/>
        </w:rPr>
        <w:t>Jméno a funkce oprávněné osoby</w:t>
      </w:r>
    </w:p>
    <w:p w14:paraId="24013871" w14:textId="77777777" w:rsidR="00D45C38" w:rsidRPr="001C6E1D" w:rsidRDefault="00D45C38" w:rsidP="00D45C38">
      <w:pPr>
        <w:rPr>
          <w:sz w:val="24"/>
          <w:szCs w:val="24"/>
        </w:rPr>
      </w:pPr>
      <w:r w:rsidRPr="001C6E1D">
        <w:rPr>
          <w:sz w:val="24"/>
          <w:szCs w:val="24"/>
        </w:rPr>
        <w:t>Ing. Doris Černíková, starostka městyse Měcholupy</w:t>
      </w:r>
    </w:p>
    <w:p w14:paraId="5DDF1AAB" w14:textId="77777777" w:rsidR="00D45C38" w:rsidRPr="001C6E1D" w:rsidRDefault="00D45C38" w:rsidP="00D45C38">
      <w:pPr>
        <w:rPr>
          <w:sz w:val="24"/>
          <w:szCs w:val="24"/>
        </w:rPr>
      </w:pPr>
    </w:p>
    <w:p w14:paraId="530F073C" w14:textId="77777777" w:rsidR="00D45C38" w:rsidRPr="001C6E1D" w:rsidRDefault="00D45C38" w:rsidP="00D45C38">
      <w:pPr>
        <w:rPr>
          <w:sz w:val="24"/>
          <w:szCs w:val="24"/>
        </w:rPr>
      </w:pPr>
    </w:p>
    <w:p w14:paraId="02955EF8" w14:textId="77777777" w:rsidR="00D45C38" w:rsidRPr="001C6E1D" w:rsidRDefault="00D45C38" w:rsidP="00D45C38">
      <w:pPr>
        <w:rPr>
          <w:sz w:val="24"/>
          <w:szCs w:val="24"/>
        </w:rPr>
      </w:pPr>
    </w:p>
    <w:p w14:paraId="3768FF39" w14:textId="77777777" w:rsidR="00D45C38" w:rsidRPr="001C6E1D" w:rsidRDefault="00D45C38" w:rsidP="00D45C38">
      <w:pPr>
        <w:rPr>
          <w:sz w:val="24"/>
          <w:szCs w:val="24"/>
        </w:rPr>
      </w:pPr>
    </w:p>
    <w:p w14:paraId="52141137" w14:textId="77777777" w:rsidR="00D45C38" w:rsidRPr="00D45C38" w:rsidRDefault="00D45C38" w:rsidP="00D45C38"/>
    <w:p w14:paraId="57F27132" w14:textId="77777777" w:rsidR="00D45C38" w:rsidRPr="00D45C38" w:rsidRDefault="00D45C38" w:rsidP="00D45C38"/>
    <w:p w14:paraId="0AED6E99" w14:textId="77777777" w:rsidR="00D45C38" w:rsidRPr="00D45C38" w:rsidRDefault="00D45C38" w:rsidP="00D45C38"/>
    <w:p w14:paraId="51B8987B" w14:textId="77777777" w:rsidR="00D45C38" w:rsidRPr="00D45C38" w:rsidRDefault="00D45C38" w:rsidP="00D45C38">
      <w:pPr>
        <w:rPr>
          <w:b/>
          <w:bCs/>
        </w:rPr>
      </w:pPr>
      <w:r w:rsidRPr="00D45C38">
        <w:rPr>
          <w:b/>
          <w:bCs/>
        </w:rPr>
        <w:t xml:space="preserve">PŘÍLOHA 1 – FORMULÁŘ PŘIHLÁŠKY </w:t>
      </w:r>
    </w:p>
    <w:p w14:paraId="31BE89AA" w14:textId="77777777" w:rsidR="00D45C38" w:rsidRPr="00D45C38" w:rsidRDefault="00D45C38" w:rsidP="00D45C38">
      <w:r w:rsidRPr="00D45C38">
        <w:rPr>
          <w:b/>
          <w:bCs/>
        </w:rPr>
        <w:t>Přihláška do výběrového řízení – pečující osoba v dětské skupině</w:t>
      </w:r>
    </w:p>
    <w:p w14:paraId="75B41692" w14:textId="77777777" w:rsidR="00D45C38" w:rsidRPr="00D45C38" w:rsidRDefault="00D45C38" w:rsidP="00D45C38">
      <w:r w:rsidRPr="00D45C38">
        <w:t>Jméno a příjmení: __________________________</w:t>
      </w:r>
    </w:p>
    <w:p w14:paraId="18D2DAC0" w14:textId="77777777" w:rsidR="00D45C38" w:rsidRPr="00D45C38" w:rsidRDefault="00D45C38" w:rsidP="00D45C38">
      <w:r w:rsidRPr="00D45C38">
        <w:t>Datum narození: __________________________</w:t>
      </w:r>
    </w:p>
    <w:p w14:paraId="6C1EA707" w14:textId="77777777" w:rsidR="00D45C38" w:rsidRPr="00D45C38" w:rsidRDefault="00D45C38" w:rsidP="00D45C38">
      <w:r w:rsidRPr="00D45C38">
        <w:t>Adresa pro doručování: __________________________</w:t>
      </w:r>
    </w:p>
    <w:p w14:paraId="6EFAA8FB" w14:textId="77777777" w:rsidR="00D45C38" w:rsidRPr="00D45C38" w:rsidRDefault="00D45C38" w:rsidP="00D45C38">
      <w:r w:rsidRPr="00D45C38">
        <w:t>Telefon: __________________________</w:t>
      </w:r>
    </w:p>
    <w:p w14:paraId="2131A5B0" w14:textId="77777777" w:rsidR="00D45C38" w:rsidRPr="00D45C38" w:rsidRDefault="00D45C38" w:rsidP="00D45C38">
      <w:r w:rsidRPr="00D45C38">
        <w:t>E-mail: __________________________</w:t>
      </w:r>
    </w:p>
    <w:p w14:paraId="08AE1833" w14:textId="77777777" w:rsidR="00D45C38" w:rsidRPr="00D45C38" w:rsidRDefault="00D45C38" w:rsidP="00D45C38">
      <w:r w:rsidRPr="00D45C38">
        <w:t>Pozice: Pečující osoba v dětské skupině</w:t>
      </w:r>
    </w:p>
    <w:p w14:paraId="19E3060A" w14:textId="77777777" w:rsidR="00D45C38" w:rsidRPr="00D45C38" w:rsidRDefault="00D45C38" w:rsidP="00D45C38">
      <w:r w:rsidRPr="00D45C38">
        <w:t>Prohlášení uchazeče:</w:t>
      </w:r>
    </w:p>
    <w:p w14:paraId="356B793D" w14:textId="77777777" w:rsidR="00D45C38" w:rsidRPr="00D45C38" w:rsidRDefault="00D45C38" w:rsidP="00D45C38">
      <w:pPr>
        <w:numPr>
          <w:ilvl w:val="0"/>
          <w:numId w:val="14"/>
        </w:numPr>
        <w:tabs>
          <w:tab w:val="left" w:pos="709"/>
        </w:tabs>
      </w:pPr>
      <w:r w:rsidRPr="00D45C38">
        <w:t xml:space="preserve">Prohlašuji, že údaje uvedené v přihlášce a přílohách jsou pravdivé. </w:t>
      </w:r>
    </w:p>
    <w:p w14:paraId="7716D733" w14:textId="77777777" w:rsidR="00D45C38" w:rsidRPr="00D45C38" w:rsidRDefault="00D45C38" w:rsidP="00D45C38">
      <w:pPr>
        <w:numPr>
          <w:ilvl w:val="0"/>
          <w:numId w:val="14"/>
        </w:numPr>
        <w:tabs>
          <w:tab w:val="left" w:pos="709"/>
        </w:tabs>
      </w:pPr>
      <w:r w:rsidRPr="00D45C38">
        <w:t xml:space="preserve">Beru na vědomí informace o zpracování osobních údajů uvedené ve vyhlášení výběrového řízení. </w:t>
      </w:r>
    </w:p>
    <w:p w14:paraId="424AA8A7" w14:textId="77777777" w:rsidR="00D45C38" w:rsidRPr="00D45C38" w:rsidRDefault="00D45C38" w:rsidP="00D45C38">
      <w:r w:rsidRPr="00D45C38">
        <w:t>V __________________ dne ____________</w:t>
      </w:r>
    </w:p>
    <w:p w14:paraId="4534E283" w14:textId="77777777" w:rsidR="00D45C38" w:rsidRPr="00D45C38" w:rsidRDefault="00D45C38" w:rsidP="00D45C38">
      <w:r w:rsidRPr="00D45C38">
        <w:t>Podpis: __________________________</w:t>
      </w:r>
    </w:p>
    <w:p w14:paraId="18E29F3F" w14:textId="77777777" w:rsidR="00D45C38" w:rsidRPr="00D45C38" w:rsidRDefault="00D45C38" w:rsidP="00D45C38"/>
    <w:p w14:paraId="4903FDB1" w14:textId="77777777" w:rsidR="00D45C38" w:rsidRPr="00D45C38" w:rsidRDefault="00D45C38" w:rsidP="00D45C38"/>
    <w:p w14:paraId="43C8BB4D" w14:textId="77777777" w:rsidR="00DA6338" w:rsidRDefault="00DA6338"/>
    <w:sectPr w:rsidR="00DA6338" w:rsidSect="005A5D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2A9C"/>
    <w:multiLevelType w:val="multilevel"/>
    <w:tmpl w:val="CE24F4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14E8333D"/>
    <w:multiLevelType w:val="multilevel"/>
    <w:tmpl w:val="B208573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1B537096"/>
    <w:multiLevelType w:val="multilevel"/>
    <w:tmpl w:val="461E683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1E9571F5"/>
    <w:multiLevelType w:val="multilevel"/>
    <w:tmpl w:val="4CC0BDF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2D5A21E3"/>
    <w:multiLevelType w:val="multilevel"/>
    <w:tmpl w:val="90A8091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2EBA555A"/>
    <w:multiLevelType w:val="multilevel"/>
    <w:tmpl w:val="64B4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31CFF"/>
    <w:multiLevelType w:val="multilevel"/>
    <w:tmpl w:val="4958120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376F4FDD"/>
    <w:multiLevelType w:val="multilevel"/>
    <w:tmpl w:val="431CE08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450628DE"/>
    <w:multiLevelType w:val="multilevel"/>
    <w:tmpl w:val="FE127EC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454953D1"/>
    <w:multiLevelType w:val="multilevel"/>
    <w:tmpl w:val="39CC92D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60DF1751"/>
    <w:multiLevelType w:val="multilevel"/>
    <w:tmpl w:val="3668B82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1" w15:restartNumberingAfterBreak="0">
    <w:nsid w:val="6E6D14FB"/>
    <w:multiLevelType w:val="multilevel"/>
    <w:tmpl w:val="49662B7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78BC1953"/>
    <w:multiLevelType w:val="multilevel"/>
    <w:tmpl w:val="78FA7DF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7A3754ED"/>
    <w:multiLevelType w:val="multilevel"/>
    <w:tmpl w:val="89A2AF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7F6A5DCD"/>
    <w:multiLevelType w:val="multilevel"/>
    <w:tmpl w:val="A5C2B74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503080645">
    <w:abstractNumId w:val="9"/>
  </w:num>
  <w:num w:numId="2" w16cid:durableId="1216236279">
    <w:abstractNumId w:val="10"/>
  </w:num>
  <w:num w:numId="3" w16cid:durableId="852190208">
    <w:abstractNumId w:val="14"/>
  </w:num>
  <w:num w:numId="4" w16cid:durableId="1060059482">
    <w:abstractNumId w:val="8"/>
  </w:num>
  <w:num w:numId="5" w16cid:durableId="933513216">
    <w:abstractNumId w:val="2"/>
  </w:num>
  <w:num w:numId="6" w16cid:durableId="1756053360">
    <w:abstractNumId w:val="3"/>
  </w:num>
  <w:num w:numId="7" w16cid:durableId="2052151950">
    <w:abstractNumId w:val="4"/>
  </w:num>
  <w:num w:numId="8" w16cid:durableId="1078135406">
    <w:abstractNumId w:val="11"/>
  </w:num>
  <w:num w:numId="9" w16cid:durableId="2050297328">
    <w:abstractNumId w:val="1"/>
  </w:num>
  <w:num w:numId="10" w16cid:durableId="1048646215">
    <w:abstractNumId w:val="0"/>
  </w:num>
  <w:num w:numId="11" w16cid:durableId="1088767361">
    <w:abstractNumId w:val="12"/>
  </w:num>
  <w:num w:numId="12" w16cid:durableId="714499647">
    <w:abstractNumId w:val="13"/>
  </w:num>
  <w:num w:numId="13" w16cid:durableId="1059013279">
    <w:abstractNumId w:val="7"/>
  </w:num>
  <w:num w:numId="14" w16cid:durableId="1077821419">
    <w:abstractNumId w:val="6"/>
  </w:num>
  <w:num w:numId="15" w16cid:durableId="356469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38"/>
    <w:rsid w:val="000A2FC5"/>
    <w:rsid w:val="001873A8"/>
    <w:rsid w:val="001C6E1D"/>
    <w:rsid w:val="002F3815"/>
    <w:rsid w:val="00364DA2"/>
    <w:rsid w:val="00381548"/>
    <w:rsid w:val="004422FF"/>
    <w:rsid w:val="005A5DDA"/>
    <w:rsid w:val="00654D0F"/>
    <w:rsid w:val="006C75D3"/>
    <w:rsid w:val="006D08A4"/>
    <w:rsid w:val="007173DE"/>
    <w:rsid w:val="007F59E0"/>
    <w:rsid w:val="008306B0"/>
    <w:rsid w:val="008E419F"/>
    <w:rsid w:val="00A00C1B"/>
    <w:rsid w:val="00B06D3D"/>
    <w:rsid w:val="00B2577F"/>
    <w:rsid w:val="00B6709E"/>
    <w:rsid w:val="00CA1EB1"/>
    <w:rsid w:val="00D45C38"/>
    <w:rsid w:val="00DA6338"/>
    <w:rsid w:val="00E87821"/>
    <w:rsid w:val="00FC6748"/>
    <w:rsid w:val="00F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FC7D"/>
  <w15:chartTrackingRefBased/>
  <w15:docId w15:val="{B28EFD35-3FC3-453D-93DC-A637F912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5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5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5C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5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5C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5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5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5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5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5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5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5C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5C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5C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5C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5C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5C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5C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5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5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5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5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5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5C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5C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5C3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5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5C3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5C3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45C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5C38"/>
    <w:rPr>
      <w:color w:val="605E5C"/>
      <w:shd w:val="clear" w:color="auto" w:fill="E1DFDD"/>
    </w:rPr>
  </w:style>
  <w:style w:type="paragraph" w:customStyle="1" w:styleId="df3vjf">
    <w:name w:val="df3vjf"/>
    <w:basedOn w:val="Normln"/>
    <w:rsid w:val="00B2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t286pc">
    <w:name w:val="t286pc"/>
    <w:basedOn w:val="Standardnpsmoodstavce"/>
    <w:rsid w:val="00B2577F"/>
  </w:style>
  <w:style w:type="character" w:styleId="Siln">
    <w:name w:val="Strong"/>
    <w:basedOn w:val="Standardnpsmoodstavce"/>
    <w:uiPriority w:val="22"/>
    <w:qFormat/>
    <w:rsid w:val="00B25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mecholupy-sc.cz" TargetMode="External"/><Relationship Id="rId5" Type="http://schemas.openxmlformats.org/officeDocument/2006/relationships/hyperlink" Target="mailto:cernikova@mecholupy-s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962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Černiková</dc:creator>
  <cp:keywords/>
  <dc:description/>
  <cp:lastModifiedBy>Doris Černiková</cp:lastModifiedBy>
  <cp:revision>3</cp:revision>
  <cp:lastPrinted>2026-02-26T11:05:00Z</cp:lastPrinted>
  <dcterms:created xsi:type="dcterms:W3CDTF">2026-03-05T09:55:00Z</dcterms:created>
  <dcterms:modified xsi:type="dcterms:W3CDTF">2026-03-05T10:01:00Z</dcterms:modified>
</cp:coreProperties>
</file>